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3" w:type="dxa"/>
        <w:tblLook w:val="04A0" w:firstRow="1" w:lastRow="0" w:firstColumn="1" w:lastColumn="0" w:noHBand="0" w:noVBand="1"/>
      </w:tblPr>
      <w:tblGrid>
        <w:gridCol w:w="4957"/>
        <w:gridCol w:w="5216"/>
      </w:tblGrid>
      <w:tr w:rsidR="009B6F80" w:rsidRPr="002365D3" w14:paraId="218FA5C3" w14:textId="77777777" w:rsidTr="008C2003">
        <w:trPr>
          <w:trHeight w:val="293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0F256" w14:textId="77777777" w:rsidR="009B6F80" w:rsidRDefault="009B6F80" w:rsidP="009B6F80">
            <w:pPr>
              <w:tabs>
                <w:tab w:val="left" w:pos="17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 w:eastAsia="en-US"/>
              </w:rPr>
              <w:drawing>
                <wp:anchor distT="0" distB="0" distL="114300" distR="114300" simplePos="0" relativeHeight="251663360" behindDoc="0" locked="0" layoutInCell="1" allowOverlap="1" wp14:anchorId="203593FB" wp14:editId="60271BDD">
                  <wp:simplePos x="0" y="0"/>
                  <wp:positionH relativeFrom="column">
                    <wp:posOffset>1043940</wp:posOffset>
                  </wp:positionH>
                  <wp:positionV relativeFrom="paragraph">
                    <wp:posOffset>-77470</wp:posOffset>
                  </wp:positionV>
                  <wp:extent cx="934720" cy="934720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ornji Milanovac grb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720" cy="934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DD70D4" w14:textId="77777777" w:rsidR="009B6F80" w:rsidRDefault="009B6F80" w:rsidP="009B6F80">
            <w:pPr>
              <w:tabs>
                <w:tab w:val="left" w:pos="1785"/>
              </w:tabs>
              <w:jc w:val="center"/>
              <w:rPr>
                <w:rFonts w:ascii="Arial" w:hAnsi="Arial" w:cs="Arial"/>
                <w:b/>
              </w:rPr>
            </w:pPr>
          </w:p>
          <w:p w14:paraId="623E7FEE" w14:textId="77777777" w:rsidR="009B6F80" w:rsidRDefault="009B6F80" w:rsidP="009B6F80">
            <w:pPr>
              <w:tabs>
                <w:tab w:val="left" w:pos="1785"/>
              </w:tabs>
              <w:jc w:val="center"/>
              <w:rPr>
                <w:rFonts w:ascii="Arial" w:hAnsi="Arial" w:cs="Arial"/>
                <w:b/>
              </w:rPr>
            </w:pPr>
          </w:p>
          <w:p w14:paraId="12BEC4AD" w14:textId="77777777" w:rsidR="009B6F80" w:rsidRDefault="009B6F80" w:rsidP="009B6F80">
            <w:pPr>
              <w:tabs>
                <w:tab w:val="left" w:pos="1785"/>
              </w:tabs>
              <w:jc w:val="center"/>
              <w:rPr>
                <w:rFonts w:ascii="Arial" w:hAnsi="Arial" w:cs="Arial"/>
                <w:b/>
              </w:rPr>
            </w:pPr>
          </w:p>
          <w:p w14:paraId="3B8BD3F3" w14:textId="77777777" w:rsidR="009B6F80" w:rsidRDefault="009B6F80" w:rsidP="009B6F80">
            <w:pPr>
              <w:tabs>
                <w:tab w:val="left" w:pos="1785"/>
              </w:tabs>
              <w:jc w:val="center"/>
              <w:rPr>
                <w:rFonts w:ascii="Arial" w:hAnsi="Arial" w:cs="Arial"/>
                <w:b/>
              </w:rPr>
            </w:pPr>
          </w:p>
          <w:p w14:paraId="7E4EE678" w14:textId="77777777" w:rsidR="009B6F80" w:rsidRPr="00F63C7B" w:rsidRDefault="009B6F80" w:rsidP="009B6F80">
            <w:pPr>
              <w:tabs>
                <w:tab w:val="left" w:pos="1785"/>
              </w:tabs>
              <w:jc w:val="center"/>
              <w:rPr>
                <w:rFonts w:ascii="Arial" w:hAnsi="Arial" w:cs="Arial"/>
                <w:b/>
              </w:rPr>
            </w:pPr>
            <w:r w:rsidRPr="00F63C7B">
              <w:rPr>
                <w:rFonts w:ascii="Arial" w:hAnsi="Arial" w:cs="Arial"/>
                <w:b/>
              </w:rPr>
              <w:t>Р Е П У Б Л И К А   С Р Б И Ј А</w:t>
            </w:r>
          </w:p>
          <w:p w14:paraId="33EC7797" w14:textId="77777777" w:rsidR="009B6F80" w:rsidRPr="00F63C7B" w:rsidRDefault="009B6F80" w:rsidP="009B6F80">
            <w:pPr>
              <w:tabs>
                <w:tab w:val="left" w:pos="1785"/>
              </w:tabs>
              <w:jc w:val="center"/>
              <w:rPr>
                <w:rFonts w:ascii="Arial" w:hAnsi="Arial" w:cs="Arial"/>
                <w:b/>
              </w:rPr>
            </w:pPr>
            <w:r w:rsidRPr="00F63C7B">
              <w:rPr>
                <w:rFonts w:ascii="Arial" w:hAnsi="Arial" w:cs="Arial"/>
                <w:b/>
              </w:rPr>
              <w:t>ОПШТИНСКА УПРАВА</w:t>
            </w:r>
          </w:p>
          <w:p w14:paraId="11B4A836" w14:textId="77777777" w:rsidR="009B6F80" w:rsidRPr="00F63C7B" w:rsidRDefault="009B6F80" w:rsidP="009B6F80">
            <w:pPr>
              <w:tabs>
                <w:tab w:val="left" w:pos="1785"/>
              </w:tabs>
              <w:jc w:val="center"/>
              <w:rPr>
                <w:rFonts w:ascii="Arial" w:hAnsi="Arial" w:cs="Arial"/>
                <w:b/>
              </w:rPr>
            </w:pPr>
            <w:r w:rsidRPr="00F63C7B">
              <w:rPr>
                <w:rFonts w:ascii="Arial" w:hAnsi="Arial" w:cs="Arial"/>
                <w:b/>
              </w:rPr>
              <w:t>ОПШТИНЕ ГОРЊИ МИЛАНОВАЦ</w:t>
            </w:r>
          </w:p>
          <w:p w14:paraId="5AA5D69D" w14:textId="77777777" w:rsidR="009B6F80" w:rsidRPr="009D3C03" w:rsidRDefault="009B6F80" w:rsidP="009B6F80">
            <w:pPr>
              <w:tabs>
                <w:tab w:val="center" w:pos="1418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F63C7B">
              <w:rPr>
                <w:rFonts w:ascii="Arial" w:hAnsi="Arial" w:cs="Arial"/>
                <w:b/>
              </w:rPr>
              <w:t>ОДЕЉЕЊЕ ЗА ИНСПЕКЦИЈСКЕ ПОСЛОВЕ</w:t>
            </w:r>
          </w:p>
          <w:p w14:paraId="27272B50" w14:textId="77777777" w:rsidR="009B6F80" w:rsidRPr="00F177BC" w:rsidRDefault="009B6F80" w:rsidP="009B6F8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4B57395" w14:textId="77777777" w:rsidR="009B6F80" w:rsidRPr="004079A7" w:rsidRDefault="009B6F80">
            <w:pPr>
              <w:rPr>
                <w:sz w:val="22"/>
                <w:szCs w:val="22"/>
                <w:lang w:val="sr-Latn-RS"/>
              </w:rPr>
            </w:pPr>
          </w:p>
          <w:p w14:paraId="402BD7A2" w14:textId="776477B7" w:rsidR="009B6F80" w:rsidRPr="00422DBE" w:rsidRDefault="008A16B1" w:rsidP="00400128">
            <w:pPr>
              <w:suppressAutoHyphens/>
              <w:jc w:val="center"/>
              <w:rPr>
                <w:b/>
                <w:bCs/>
                <w:kern w:val="1"/>
                <w:sz w:val="22"/>
                <w:szCs w:val="22"/>
                <w:lang w:eastAsia="ar-SA"/>
              </w:rPr>
            </w:pPr>
            <w:r w:rsidRPr="00422DBE">
              <w:rPr>
                <w:b/>
                <w:bCs/>
                <w:kern w:val="1"/>
                <w:sz w:val="22"/>
                <w:szCs w:val="22"/>
                <w:lang w:eastAsia="ar-SA"/>
              </w:rPr>
              <w:t>КОНТРОЛНА ЛИСТА ОДРЖАВАЊЕ ПИЈАЦА НА ТЕРИТОРИЈИ ОПШТИНЕ ГОРЊИ МИЛАНОВАЦ</w:t>
            </w:r>
          </w:p>
          <w:p w14:paraId="6CFC4AD3" w14:textId="77777777" w:rsidR="009B6F80" w:rsidRPr="00422DBE" w:rsidRDefault="009B6F80">
            <w:pPr>
              <w:rPr>
                <w:sz w:val="22"/>
                <w:szCs w:val="22"/>
              </w:rPr>
            </w:pPr>
          </w:p>
          <w:p w14:paraId="340AF867" w14:textId="2215974F" w:rsidR="00422DBE" w:rsidRPr="00422DBE" w:rsidRDefault="00400128" w:rsidP="00422DBE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22DBE">
              <w:rPr>
                <w:b/>
                <w:sz w:val="22"/>
                <w:szCs w:val="22"/>
                <w:lang w:val="sr-Cyrl-RS"/>
              </w:rPr>
              <w:t>Н</w:t>
            </w:r>
            <w:r w:rsidR="008A16B1" w:rsidRPr="00422DBE">
              <w:rPr>
                <w:b/>
                <w:sz w:val="22"/>
                <w:szCs w:val="22"/>
              </w:rPr>
              <w:t xml:space="preserve">а основу </w:t>
            </w:r>
            <w:r w:rsidR="00422DBE" w:rsidRPr="00422DBE">
              <w:rPr>
                <w:b/>
                <w:bCs/>
                <w:sz w:val="22"/>
                <w:szCs w:val="22"/>
                <w:lang w:val="en-US"/>
              </w:rPr>
              <w:t>ЗАКОН</w:t>
            </w:r>
            <w:r w:rsidR="00422DBE" w:rsidRPr="00422DBE">
              <w:rPr>
                <w:b/>
                <w:bCs/>
                <w:sz w:val="22"/>
                <w:szCs w:val="22"/>
                <w:lang w:val="sr-Cyrl-RS"/>
              </w:rPr>
              <w:t>А О</w:t>
            </w:r>
            <w:r w:rsidR="00422DBE" w:rsidRPr="00422DBE">
              <w:rPr>
                <w:b/>
                <w:bCs/>
                <w:sz w:val="22"/>
                <w:szCs w:val="22"/>
                <w:lang w:val="en-US"/>
              </w:rPr>
              <w:t xml:space="preserve"> КОМУНАЛНИМ ДЕЛАТНОСТИМА</w:t>
            </w:r>
          </w:p>
          <w:p w14:paraId="23E85A71" w14:textId="4588C81F" w:rsidR="00422DBE" w:rsidRPr="00422DBE" w:rsidRDefault="00422DBE" w:rsidP="00422DBE">
            <w:pPr>
              <w:jc w:val="center"/>
              <w:rPr>
                <w:bCs/>
                <w:i/>
                <w:iCs/>
                <w:sz w:val="22"/>
                <w:szCs w:val="22"/>
                <w:lang w:val="en-US"/>
              </w:rPr>
            </w:pPr>
            <w:r w:rsidRPr="00422DBE">
              <w:rPr>
                <w:bCs/>
                <w:i/>
                <w:iCs/>
                <w:sz w:val="22"/>
                <w:szCs w:val="22"/>
                <w:lang w:val="en-US"/>
              </w:rPr>
              <w:t>("Сл. гласник РС", бр. 88/2011, 104/2016 и 95/2018)</w:t>
            </w:r>
          </w:p>
          <w:p w14:paraId="25CF6CDA" w14:textId="1F5FE6BF" w:rsidR="009B6F80" w:rsidRPr="00F177BC" w:rsidRDefault="008A16B1" w:rsidP="008A16B1">
            <w:pPr>
              <w:jc w:val="center"/>
              <w:rPr>
                <w:sz w:val="22"/>
                <w:szCs w:val="22"/>
              </w:rPr>
            </w:pPr>
            <w:r w:rsidRPr="00422DBE">
              <w:rPr>
                <w:b/>
                <w:sz w:val="22"/>
                <w:szCs w:val="22"/>
              </w:rPr>
              <w:t xml:space="preserve">и ОДЛУКЕ О КОМУНАЛНИМ ДЕЛАТНОСТИМА НА ТЕРИТОРИЈИ </w:t>
            </w:r>
            <w:r w:rsidR="00422DBE" w:rsidRPr="00422DBE">
              <w:rPr>
                <w:b/>
                <w:sz w:val="22"/>
                <w:szCs w:val="22"/>
              </w:rPr>
              <w:t>О</w:t>
            </w:r>
            <w:r w:rsidRPr="00422DBE">
              <w:rPr>
                <w:b/>
                <w:sz w:val="22"/>
                <w:szCs w:val="22"/>
              </w:rPr>
              <w:t>ПШТИНЕ ГОРЊИ МИЛАНОВАЦ</w:t>
            </w:r>
            <w:r w:rsidRPr="00422DBE">
              <w:rPr>
                <w:sz w:val="22"/>
                <w:szCs w:val="22"/>
              </w:rPr>
              <w:t xml:space="preserve"> </w:t>
            </w:r>
            <w:r w:rsidRPr="00422DBE">
              <w:rPr>
                <w:i/>
                <w:iCs/>
                <w:sz w:val="22"/>
                <w:szCs w:val="22"/>
              </w:rPr>
              <w:t>(„Сл.гл.општине Г.Милановац“бр.</w:t>
            </w:r>
            <w:r w:rsidR="00A8673B" w:rsidRPr="00422DBE">
              <w:rPr>
                <w:i/>
                <w:iCs/>
                <w:sz w:val="22"/>
                <w:szCs w:val="22"/>
                <w:lang w:val="sr-Cyrl-RS"/>
              </w:rPr>
              <w:t>11</w:t>
            </w:r>
            <w:r w:rsidRPr="00422DBE">
              <w:rPr>
                <w:i/>
                <w:iCs/>
                <w:sz w:val="22"/>
                <w:szCs w:val="22"/>
              </w:rPr>
              <w:t>/201</w:t>
            </w:r>
            <w:r w:rsidR="00A8673B" w:rsidRPr="00422DBE">
              <w:rPr>
                <w:i/>
                <w:iCs/>
                <w:sz w:val="22"/>
                <w:szCs w:val="22"/>
                <w:lang w:val="sr-Cyrl-RS"/>
              </w:rPr>
              <w:t>9</w:t>
            </w:r>
            <w:r w:rsidRPr="00422DBE">
              <w:rPr>
                <w:i/>
                <w:iCs/>
                <w:sz w:val="22"/>
                <w:szCs w:val="22"/>
              </w:rPr>
              <w:t>)</w:t>
            </w:r>
          </w:p>
        </w:tc>
      </w:tr>
    </w:tbl>
    <w:p w14:paraId="1ED6F705" w14:textId="77777777" w:rsidR="00914EBF" w:rsidRPr="002365D3" w:rsidRDefault="00914EBF" w:rsidP="00914EBF">
      <w:pPr>
        <w:jc w:val="center"/>
        <w:rPr>
          <w:sz w:val="22"/>
          <w:szCs w:val="22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3888"/>
        <w:gridCol w:w="6285"/>
      </w:tblGrid>
      <w:tr w:rsidR="00914EBF" w:rsidRPr="002365D3" w14:paraId="22B3FEF9" w14:textId="77777777" w:rsidTr="009B6F80">
        <w:trPr>
          <w:trHeight w:val="498"/>
        </w:trPr>
        <w:tc>
          <w:tcPr>
            <w:tcW w:w="10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14:paraId="37CF31BD" w14:textId="77777777" w:rsidR="00914EBF" w:rsidRPr="002365D3" w:rsidRDefault="00914EBF" w:rsidP="00914EBF">
            <w:pPr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  <w:r w:rsidRPr="002365D3">
              <w:rPr>
                <w:b/>
                <w:bCs/>
                <w:sz w:val="22"/>
                <w:szCs w:val="22"/>
              </w:rPr>
              <w:t>Подаци физичког, правног лица или предузетника</w:t>
            </w:r>
          </w:p>
        </w:tc>
      </w:tr>
      <w:tr w:rsidR="00914EBF" w:rsidRPr="002365D3" w14:paraId="33DFFA0E" w14:textId="77777777" w:rsidTr="009B6F80">
        <w:trPr>
          <w:trHeight w:val="721"/>
        </w:trPr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E494BBB" w14:textId="77777777" w:rsidR="00914EBF" w:rsidRPr="002365D3" w:rsidRDefault="005669D0" w:rsidP="00914EB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</w:t>
            </w:r>
            <w:r w:rsidR="00914EBF" w:rsidRPr="002365D3">
              <w:rPr>
                <w:bCs/>
                <w:sz w:val="22"/>
                <w:szCs w:val="22"/>
              </w:rPr>
              <w:t xml:space="preserve">азив 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0CEB2465" w14:textId="77777777" w:rsidR="00914EBF" w:rsidRPr="002365D3" w:rsidRDefault="00914EBF" w:rsidP="00914EBF">
            <w:pPr>
              <w:rPr>
                <w:sz w:val="22"/>
                <w:szCs w:val="22"/>
                <w:lang w:val="sr-Latn-CS"/>
              </w:rPr>
            </w:pPr>
            <w:r w:rsidRPr="002365D3">
              <w:rPr>
                <w:sz w:val="22"/>
                <w:szCs w:val="22"/>
                <w:lang w:val="sr-Latn-CS"/>
              </w:rPr>
              <w:t> </w:t>
            </w:r>
          </w:p>
        </w:tc>
      </w:tr>
      <w:tr w:rsidR="00914EBF" w:rsidRPr="002365D3" w14:paraId="0921D16E" w14:textId="77777777" w:rsidTr="009B6F80">
        <w:trPr>
          <w:trHeight w:val="402"/>
        </w:trPr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288A9E1" w14:textId="77777777" w:rsidR="00914EBF" w:rsidRPr="002365D3" w:rsidRDefault="00914EBF" w:rsidP="00914EBF">
            <w:pPr>
              <w:rPr>
                <w:bCs/>
                <w:sz w:val="22"/>
                <w:szCs w:val="22"/>
              </w:rPr>
            </w:pPr>
            <w:r w:rsidRPr="002365D3">
              <w:rPr>
                <w:bCs/>
                <w:sz w:val="22"/>
                <w:szCs w:val="22"/>
              </w:rPr>
              <w:t>Место, улица и број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3FE9D875" w14:textId="77777777" w:rsidR="00914EBF" w:rsidRPr="002365D3" w:rsidRDefault="00914EBF" w:rsidP="00914EBF">
            <w:pPr>
              <w:rPr>
                <w:sz w:val="22"/>
                <w:szCs w:val="22"/>
                <w:lang w:val="sr-Latn-CS"/>
              </w:rPr>
            </w:pPr>
            <w:r w:rsidRPr="002365D3">
              <w:rPr>
                <w:sz w:val="22"/>
                <w:szCs w:val="22"/>
                <w:lang w:val="sr-Latn-CS"/>
              </w:rPr>
              <w:t> </w:t>
            </w:r>
          </w:p>
        </w:tc>
      </w:tr>
      <w:tr w:rsidR="00914EBF" w:rsidRPr="002365D3" w14:paraId="0479F758" w14:textId="77777777" w:rsidTr="009B6F80">
        <w:trPr>
          <w:trHeight w:val="402"/>
        </w:trPr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16C2307" w14:textId="77777777" w:rsidR="00914EBF" w:rsidRPr="002365D3" w:rsidRDefault="00914EBF" w:rsidP="00914EB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Делатност за коју је регистрован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5C88BAFA" w14:textId="77777777" w:rsidR="00914EBF" w:rsidRPr="002365D3" w:rsidRDefault="00914EBF" w:rsidP="00914EBF">
            <w:pPr>
              <w:rPr>
                <w:sz w:val="22"/>
                <w:szCs w:val="22"/>
                <w:lang w:val="sr-Latn-CS"/>
              </w:rPr>
            </w:pPr>
          </w:p>
        </w:tc>
      </w:tr>
      <w:tr w:rsidR="00914EBF" w:rsidRPr="002365D3" w14:paraId="713428DD" w14:textId="77777777" w:rsidTr="009B6F80">
        <w:trPr>
          <w:trHeight w:val="402"/>
        </w:trPr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6129B5F" w14:textId="77777777" w:rsidR="00914EBF" w:rsidRPr="002365D3" w:rsidRDefault="00914EBF" w:rsidP="00914EBF">
            <w:pPr>
              <w:rPr>
                <w:bCs/>
                <w:sz w:val="22"/>
                <w:szCs w:val="22"/>
              </w:rPr>
            </w:pPr>
            <w:r w:rsidRPr="002365D3">
              <w:rPr>
                <w:bCs/>
                <w:sz w:val="22"/>
                <w:szCs w:val="22"/>
              </w:rPr>
              <w:t>ЈМБГ или МБР правног лица/ предузетника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22DF7264" w14:textId="77777777" w:rsidR="00914EBF" w:rsidRPr="002365D3" w:rsidRDefault="00914EBF" w:rsidP="00914EBF">
            <w:pPr>
              <w:rPr>
                <w:sz w:val="22"/>
                <w:szCs w:val="22"/>
                <w:lang w:val="sr-Latn-CS"/>
              </w:rPr>
            </w:pPr>
          </w:p>
        </w:tc>
      </w:tr>
      <w:tr w:rsidR="00914EBF" w:rsidRPr="002365D3" w14:paraId="44128553" w14:textId="77777777" w:rsidTr="009B6F80">
        <w:trPr>
          <w:trHeight w:val="402"/>
        </w:trPr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9108B83" w14:textId="77777777" w:rsidR="00914EBF" w:rsidRPr="002365D3" w:rsidRDefault="00914EBF" w:rsidP="00914EBF">
            <w:pPr>
              <w:rPr>
                <w:bCs/>
                <w:sz w:val="22"/>
                <w:szCs w:val="22"/>
              </w:rPr>
            </w:pPr>
            <w:r w:rsidRPr="002365D3">
              <w:rPr>
                <w:bCs/>
                <w:sz w:val="22"/>
                <w:szCs w:val="22"/>
              </w:rPr>
              <w:t>ПИБ правног лица/ предузетника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0AC509B8" w14:textId="77777777" w:rsidR="00914EBF" w:rsidRPr="002365D3" w:rsidRDefault="00914EBF" w:rsidP="00914EBF">
            <w:pPr>
              <w:rPr>
                <w:sz w:val="22"/>
                <w:szCs w:val="22"/>
                <w:lang w:val="sr-Latn-CS"/>
              </w:rPr>
            </w:pPr>
          </w:p>
        </w:tc>
      </w:tr>
      <w:tr w:rsidR="00914EBF" w:rsidRPr="002365D3" w14:paraId="4C1EF3FB" w14:textId="77777777" w:rsidTr="009B6F80">
        <w:trPr>
          <w:trHeight w:val="402"/>
        </w:trPr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591A4CF" w14:textId="77777777" w:rsidR="00914EBF" w:rsidRPr="002365D3" w:rsidRDefault="00914EBF" w:rsidP="00914EBF">
            <w:pPr>
              <w:rPr>
                <w:bCs/>
                <w:color w:val="FF0000"/>
                <w:sz w:val="22"/>
                <w:szCs w:val="22"/>
              </w:rPr>
            </w:pPr>
            <w:r w:rsidRPr="002365D3">
              <w:rPr>
                <w:bCs/>
                <w:sz w:val="22"/>
                <w:szCs w:val="22"/>
              </w:rPr>
              <w:t>Име и презиме особе за контакт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0F6C6302" w14:textId="77777777" w:rsidR="00914EBF" w:rsidRPr="002365D3" w:rsidRDefault="00914EBF" w:rsidP="00914EBF">
            <w:pPr>
              <w:rPr>
                <w:sz w:val="22"/>
                <w:szCs w:val="22"/>
                <w:lang w:val="sr-Latn-CS"/>
              </w:rPr>
            </w:pPr>
          </w:p>
        </w:tc>
      </w:tr>
      <w:tr w:rsidR="00914EBF" w:rsidRPr="002365D3" w14:paraId="25F336E6" w14:textId="77777777" w:rsidTr="009B6F80">
        <w:trPr>
          <w:trHeight w:val="402"/>
        </w:trPr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A82BD1F" w14:textId="77777777" w:rsidR="00914EBF" w:rsidRPr="002365D3" w:rsidRDefault="00914EBF" w:rsidP="00914EBF">
            <w:pPr>
              <w:rPr>
                <w:bCs/>
                <w:sz w:val="22"/>
                <w:szCs w:val="22"/>
              </w:rPr>
            </w:pPr>
            <w:r w:rsidRPr="002365D3">
              <w:rPr>
                <w:bCs/>
                <w:sz w:val="22"/>
                <w:szCs w:val="22"/>
              </w:rPr>
              <w:t>Назив радног места особе за контакт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649E3F67" w14:textId="77777777" w:rsidR="00914EBF" w:rsidRPr="002365D3" w:rsidRDefault="00914EBF" w:rsidP="00914EBF">
            <w:pPr>
              <w:rPr>
                <w:sz w:val="22"/>
                <w:szCs w:val="22"/>
                <w:lang w:val="sr-Latn-CS"/>
              </w:rPr>
            </w:pPr>
            <w:r w:rsidRPr="002365D3">
              <w:rPr>
                <w:sz w:val="22"/>
                <w:szCs w:val="22"/>
                <w:lang w:val="sr-Latn-CS"/>
              </w:rPr>
              <w:t> </w:t>
            </w:r>
          </w:p>
        </w:tc>
      </w:tr>
      <w:tr w:rsidR="00914EBF" w:rsidRPr="002365D3" w14:paraId="753B25C1" w14:textId="77777777" w:rsidTr="009B6F80">
        <w:trPr>
          <w:trHeight w:val="402"/>
        </w:trPr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E8DDF48" w14:textId="77777777" w:rsidR="00914EBF" w:rsidRPr="002365D3" w:rsidRDefault="00914EBF" w:rsidP="00914EBF">
            <w:pPr>
              <w:rPr>
                <w:bCs/>
                <w:sz w:val="22"/>
                <w:szCs w:val="22"/>
              </w:rPr>
            </w:pPr>
            <w:r w:rsidRPr="002365D3">
              <w:rPr>
                <w:bCs/>
                <w:sz w:val="22"/>
                <w:szCs w:val="22"/>
              </w:rPr>
              <w:t>Телефон особе за контакт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23BBC32C" w14:textId="77777777" w:rsidR="00914EBF" w:rsidRPr="002365D3" w:rsidRDefault="00914EBF" w:rsidP="00914EBF">
            <w:pPr>
              <w:rPr>
                <w:sz w:val="22"/>
                <w:szCs w:val="22"/>
                <w:lang w:val="sr-Latn-CS"/>
              </w:rPr>
            </w:pPr>
            <w:r w:rsidRPr="002365D3">
              <w:rPr>
                <w:sz w:val="22"/>
                <w:szCs w:val="22"/>
                <w:lang w:val="sr-Latn-CS"/>
              </w:rPr>
              <w:t> </w:t>
            </w:r>
          </w:p>
        </w:tc>
      </w:tr>
      <w:tr w:rsidR="00914EBF" w:rsidRPr="002365D3" w14:paraId="53A6A0A4" w14:textId="77777777" w:rsidTr="004174AF">
        <w:trPr>
          <w:trHeight w:val="167"/>
        </w:trPr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92454D8" w14:textId="77777777" w:rsidR="00914EBF" w:rsidRPr="002365D3" w:rsidRDefault="00914EBF" w:rsidP="00914EBF">
            <w:pPr>
              <w:rPr>
                <w:bCs/>
                <w:sz w:val="22"/>
                <w:szCs w:val="22"/>
              </w:rPr>
            </w:pPr>
            <w:r w:rsidRPr="002365D3">
              <w:rPr>
                <w:bCs/>
                <w:sz w:val="22"/>
                <w:szCs w:val="22"/>
              </w:rPr>
              <w:t>Електронска адреса особе за контакт</w:t>
            </w:r>
          </w:p>
        </w:tc>
        <w:tc>
          <w:tcPr>
            <w:tcW w:w="6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01D7ECDE" w14:textId="77777777" w:rsidR="00914EBF" w:rsidRPr="002365D3" w:rsidRDefault="00914EBF" w:rsidP="00914EBF">
            <w:pPr>
              <w:rPr>
                <w:sz w:val="22"/>
                <w:szCs w:val="22"/>
                <w:lang w:val="sr-Latn-CS"/>
              </w:rPr>
            </w:pPr>
          </w:p>
        </w:tc>
      </w:tr>
    </w:tbl>
    <w:p w14:paraId="3A6DA2ED" w14:textId="77777777" w:rsidR="00914EBF" w:rsidRDefault="00914EBF" w:rsidP="00914EBF"/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2"/>
        <w:gridCol w:w="1260"/>
      </w:tblGrid>
      <w:tr w:rsidR="00C117DD" w:rsidRPr="00C117DD" w14:paraId="5578C3CD" w14:textId="77777777" w:rsidTr="009B6F80">
        <w:trPr>
          <w:trHeight w:val="584"/>
        </w:trPr>
        <w:tc>
          <w:tcPr>
            <w:tcW w:w="10222" w:type="dxa"/>
            <w:gridSpan w:val="2"/>
            <w:shd w:val="clear" w:color="auto" w:fill="92D050"/>
          </w:tcPr>
          <w:p w14:paraId="1B10256F" w14:textId="77777777" w:rsidR="00C117DD" w:rsidRPr="00C117DD" w:rsidRDefault="00C117DD" w:rsidP="00C117DD">
            <w:pPr>
              <w:jc w:val="center"/>
              <w:rPr>
                <w:b/>
                <w:sz w:val="22"/>
                <w:szCs w:val="22"/>
              </w:rPr>
            </w:pPr>
            <w:r w:rsidRPr="00C117DD">
              <w:rPr>
                <w:b/>
                <w:noProof/>
                <w:sz w:val="22"/>
                <w:szCs w:val="22"/>
                <w:lang w:val="ru-RU"/>
              </w:rPr>
              <w:t>ПРЕДМЕТ НАДЗОРА</w:t>
            </w:r>
          </w:p>
        </w:tc>
      </w:tr>
      <w:tr w:rsidR="00584B03" w:rsidRPr="00C117DD" w14:paraId="6EE9704C" w14:textId="77777777" w:rsidTr="000E499F">
        <w:trPr>
          <w:trHeight w:val="675"/>
        </w:trPr>
        <w:tc>
          <w:tcPr>
            <w:tcW w:w="8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FC7D52" w14:textId="5E4A56E7" w:rsidR="00584B03" w:rsidRPr="007F2FC4" w:rsidRDefault="00584B03" w:rsidP="007C3538">
            <w:pPr>
              <w:pStyle w:val="Sadrajtabele"/>
              <w:numPr>
                <w:ilvl w:val="0"/>
                <w:numId w:val="1"/>
              </w:numPr>
              <w:ind w:left="209" w:firstLine="0"/>
              <w:jc w:val="both"/>
              <w:rPr>
                <w:sz w:val="22"/>
                <w:szCs w:val="22"/>
                <w:lang w:val="sr-Cyrl-CS"/>
              </w:rPr>
            </w:pPr>
            <w:r w:rsidRPr="007F2FC4">
              <w:rPr>
                <w:sz w:val="22"/>
                <w:szCs w:val="22"/>
                <w:lang w:val="sr-Cyrl-CS"/>
              </w:rPr>
              <w:t xml:space="preserve">Да ли </w:t>
            </w:r>
            <w:r w:rsidR="00E31F0B" w:rsidRPr="007F2FC4">
              <w:rPr>
                <w:sz w:val="22"/>
                <w:szCs w:val="22"/>
                <w:lang w:val="sr-Cyrl-CS"/>
              </w:rPr>
              <w:t>надлежно предузеће</w:t>
            </w:r>
            <w:r w:rsidRPr="007F2FC4">
              <w:rPr>
                <w:sz w:val="22"/>
                <w:szCs w:val="22"/>
              </w:rPr>
              <w:t xml:space="preserve"> управља пијацама на подручју </w:t>
            </w:r>
            <w:r w:rsidRPr="007F2FC4">
              <w:rPr>
                <w:sz w:val="22"/>
                <w:szCs w:val="22"/>
                <w:lang w:val="sr-Cyrl-CS"/>
              </w:rPr>
              <w:t>општине</w:t>
            </w:r>
            <w:r w:rsidRPr="007F2FC4">
              <w:rPr>
                <w:sz w:val="22"/>
                <w:szCs w:val="22"/>
              </w:rPr>
              <w:t>, редовно их</w:t>
            </w:r>
            <w:r w:rsidRPr="007F2FC4">
              <w:rPr>
                <w:sz w:val="22"/>
                <w:szCs w:val="22"/>
                <w:lang w:val="sr-Cyrl-CS"/>
              </w:rPr>
              <w:t xml:space="preserve"> одржава, уређује</w:t>
            </w:r>
            <w:r w:rsidRPr="007F2FC4">
              <w:rPr>
                <w:sz w:val="22"/>
                <w:szCs w:val="22"/>
              </w:rPr>
              <w:t xml:space="preserve"> и</w:t>
            </w:r>
            <w:r w:rsidRPr="007F2FC4">
              <w:rPr>
                <w:sz w:val="22"/>
                <w:szCs w:val="22"/>
                <w:lang w:val="sr-Cyrl-CS"/>
              </w:rPr>
              <w:t xml:space="preserve"> опрема?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607135" w14:textId="77777777" w:rsidR="00584B03" w:rsidRPr="00584B03" w:rsidRDefault="00584B03" w:rsidP="00584B03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sz w:val="28"/>
                <w:szCs w:val="28"/>
              </w:rPr>
              <w:t> да    2</w:t>
            </w:r>
          </w:p>
          <w:p w14:paraId="4FE3BD7E" w14:textId="77777777" w:rsidR="00584B03" w:rsidRPr="00584B03" w:rsidRDefault="00584B03" w:rsidP="00584B03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rFonts w:eastAsia="Webdings"/>
                <w:sz w:val="28"/>
                <w:szCs w:val="28"/>
              </w:rPr>
              <w:t></w:t>
            </w:r>
            <w:r w:rsidRPr="00584B03">
              <w:rPr>
                <w:sz w:val="28"/>
                <w:szCs w:val="28"/>
              </w:rPr>
              <w:t xml:space="preserve"> не    0</w:t>
            </w:r>
          </w:p>
        </w:tc>
      </w:tr>
      <w:tr w:rsidR="00400128" w:rsidRPr="00C117DD" w14:paraId="1D16F7A1" w14:textId="77777777" w:rsidTr="000E499F">
        <w:trPr>
          <w:trHeight w:val="675"/>
        </w:trPr>
        <w:tc>
          <w:tcPr>
            <w:tcW w:w="8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B0EC5D" w14:textId="764096BA" w:rsidR="00400128" w:rsidRPr="007F2FC4" w:rsidRDefault="00400128" w:rsidP="007C3538">
            <w:pPr>
              <w:pStyle w:val="Sadrajtabele"/>
              <w:numPr>
                <w:ilvl w:val="0"/>
                <w:numId w:val="1"/>
              </w:numPr>
              <w:ind w:left="209" w:firstLine="0"/>
              <w:jc w:val="both"/>
              <w:rPr>
                <w:sz w:val="22"/>
                <w:szCs w:val="22"/>
                <w:lang w:val="sr-Cyrl-CS"/>
              </w:rPr>
            </w:pPr>
            <w:r w:rsidRPr="007F2FC4">
              <w:rPr>
                <w:sz w:val="22"/>
                <w:szCs w:val="22"/>
                <w:lang w:val="sr-Cyrl-CS"/>
              </w:rPr>
              <w:t>Да ли надлежно предузеће</w:t>
            </w:r>
            <w:r w:rsidRPr="007F2FC4">
              <w:rPr>
                <w:sz w:val="22"/>
                <w:szCs w:val="22"/>
              </w:rPr>
              <w:t xml:space="preserve"> управља пијацама на подручју </w:t>
            </w:r>
            <w:r w:rsidRPr="00400128">
              <w:rPr>
                <w:sz w:val="22"/>
                <w:szCs w:val="22"/>
                <w:lang w:val="sr-Cyrl-CS"/>
              </w:rPr>
              <w:t>општине</w:t>
            </w:r>
            <w:r w:rsidRPr="00400128">
              <w:rPr>
                <w:rFonts w:cs="Calibri"/>
                <w:sz w:val="22"/>
                <w:szCs w:val="22"/>
              </w:rPr>
              <w:t xml:space="preserve"> пропис</w:t>
            </w:r>
            <w:r w:rsidRPr="00400128">
              <w:rPr>
                <w:rFonts w:cs="Calibri"/>
                <w:sz w:val="22"/>
                <w:szCs w:val="22"/>
                <w:lang w:val="sr-Cyrl-RS"/>
              </w:rPr>
              <w:t>ао</w:t>
            </w:r>
            <w:r w:rsidRPr="00400128">
              <w:rPr>
                <w:rFonts w:cs="Calibri"/>
                <w:sz w:val="22"/>
                <w:szCs w:val="22"/>
              </w:rPr>
              <w:t xml:space="preserve"> пијачни ред</w:t>
            </w:r>
            <w:r w:rsidRPr="00400128">
              <w:rPr>
                <w:rFonts w:cs="Calibri"/>
                <w:sz w:val="22"/>
                <w:szCs w:val="22"/>
                <w:lang w:val="sr-Cyrl-RS"/>
              </w:rPr>
              <w:t xml:space="preserve"> ?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0F982C" w14:textId="77777777" w:rsidR="00AF1CC0" w:rsidRPr="00584B03" w:rsidRDefault="00AF1CC0" w:rsidP="00AF1CC0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sz w:val="28"/>
                <w:szCs w:val="28"/>
              </w:rPr>
              <w:t> да    2</w:t>
            </w:r>
          </w:p>
          <w:p w14:paraId="59689B34" w14:textId="494D9225" w:rsidR="00400128" w:rsidRPr="00584B03" w:rsidRDefault="00AF1CC0" w:rsidP="00AF1CC0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rFonts w:eastAsia="Webdings"/>
                <w:sz w:val="28"/>
                <w:szCs w:val="28"/>
              </w:rPr>
              <w:t></w:t>
            </w:r>
            <w:r w:rsidRPr="00584B03">
              <w:rPr>
                <w:sz w:val="28"/>
                <w:szCs w:val="28"/>
              </w:rPr>
              <w:t xml:space="preserve"> не    0</w:t>
            </w:r>
          </w:p>
        </w:tc>
      </w:tr>
      <w:tr w:rsidR="00584B03" w:rsidRPr="00C117DD" w14:paraId="150AAF39" w14:textId="77777777" w:rsidTr="00776170">
        <w:trPr>
          <w:trHeight w:val="675"/>
        </w:trPr>
        <w:tc>
          <w:tcPr>
            <w:tcW w:w="8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861889" w14:textId="0B4C304F" w:rsidR="00584B03" w:rsidRPr="007F2FC4" w:rsidRDefault="00584B03" w:rsidP="007C3538">
            <w:pPr>
              <w:pStyle w:val="Sadrajtabele"/>
              <w:numPr>
                <w:ilvl w:val="0"/>
                <w:numId w:val="1"/>
              </w:numPr>
              <w:ind w:left="209" w:firstLine="0"/>
              <w:jc w:val="both"/>
              <w:rPr>
                <w:sz w:val="22"/>
                <w:szCs w:val="22"/>
              </w:rPr>
            </w:pPr>
            <w:r w:rsidRPr="007F2FC4">
              <w:rPr>
                <w:sz w:val="22"/>
                <w:szCs w:val="22"/>
              </w:rPr>
              <w:t>Да ли су п</w:t>
            </w:r>
            <w:r w:rsidRPr="007F2FC4">
              <w:rPr>
                <w:color w:val="000000"/>
                <w:sz w:val="22"/>
                <w:szCs w:val="22"/>
                <w:lang w:val="sr-Cyrl-CS"/>
              </w:rPr>
              <w:t xml:space="preserve">ијаце </w:t>
            </w:r>
            <w:r w:rsidR="00297238" w:rsidRPr="007F2FC4">
              <w:rPr>
                <w:color w:val="000000"/>
                <w:sz w:val="22"/>
                <w:szCs w:val="22"/>
                <w:lang w:val="sr-Cyrl-CS"/>
              </w:rPr>
              <w:t xml:space="preserve"> ограђен простор, лак</w:t>
            </w:r>
            <w:r w:rsidR="007F2FC4" w:rsidRPr="007F2FC4">
              <w:rPr>
                <w:color w:val="000000"/>
                <w:sz w:val="22"/>
                <w:szCs w:val="22"/>
                <w:lang w:val="sr-Cyrl-CS"/>
              </w:rPr>
              <w:t>е</w:t>
            </w:r>
            <w:r w:rsidR="00297238" w:rsidRPr="007F2FC4">
              <w:rPr>
                <w:color w:val="000000"/>
                <w:sz w:val="22"/>
                <w:szCs w:val="22"/>
                <w:lang w:val="sr-Cyrl-CS"/>
              </w:rPr>
              <w:t xml:space="preserve"> за одржавање и чишћење</w:t>
            </w:r>
            <w:r w:rsidRPr="007F2FC4">
              <w:rPr>
                <w:bCs/>
                <w:sz w:val="22"/>
                <w:szCs w:val="22"/>
              </w:rPr>
              <w:t>?</w:t>
            </w:r>
            <w:r w:rsidRPr="007F2FC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67FC3D" w14:textId="77777777" w:rsidR="00584B03" w:rsidRPr="00584B03" w:rsidRDefault="00584B03" w:rsidP="00584B03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sz w:val="28"/>
                <w:szCs w:val="28"/>
              </w:rPr>
              <w:t> да    2</w:t>
            </w:r>
          </w:p>
          <w:p w14:paraId="23447A0B" w14:textId="77777777" w:rsidR="00584B03" w:rsidRPr="00584B03" w:rsidRDefault="00584B03" w:rsidP="00584B03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rFonts w:eastAsia="Webdings"/>
                <w:sz w:val="28"/>
                <w:szCs w:val="28"/>
              </w:rPr>
              <w:t></w:t>
            </w:r>
            <w:r w:rsidRPr="00584B03">
              <w:rPr>
                <w:sz w:val="28"/>
                <w:szCs w:val="28"/>
              </w:rPr>
              <w:t xml:space="preserve"> не    0</w:t>
            </w:r>
          </w:p>
        </w:tc>
      </w:tr>
      <w:tr w:rsidR="00297238" w:rsidRPr="00C117DD" w14:paraId="4FAE9049" w14:textId="77777777" w:rsidTr="00776170">
        <w:trPr>
          <w:trHeight w:val="675"/>
        </w:trPr>
        <w:tc>
          <w:tcPr>
            <w:tcW w:w="8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674850" w14:textId="30A780A6" w:rsidR="00297238" w:rsidRPr="007F2FC4" w:rsidRDefault="00297238" w:rsidP="007C3538">
            <w:pPr>
              <w:pStyle w:val="Sadrajtabele"/>
              <w:numPr>
                <w:ilvl w:val="0"/>
                <w:numId w:val="1"/>
              </w:numPr>
              <w:ind w:left="209" w:firstLine="0"/>
              <w:jc w:val="both"/>
              <w:rPr>
                <w:sz w:val="22"/>
                <w:szCs w:val="22"/>
                <w:lang w:val="sr-Latn-RS"/>
              </w:rPr>
            </w:pPr>
            <w:r w:rsidRPr="007F2FC4">
              <w:rPr>
                <w:sz w:val="22"/>
                <w:szCs w:val="22"/>
              </w:rPr>
              <w:t>Да ли су п</w:t>
            </w:r>
            <w:r w:rsidRPr="007F2FC4">
              <w:rPr>
                <w:color w:val="000000"/>
                <w:sz w:val="22"/>
                <w:szCs w:val="22"/>
                <w:lang w:val="sr-Cyrl-CS"/>
              </w:rPr>
              <w:t xml:space="preserve">ијаце </w:t>
            </w:r>
            <w:r w:rsidRPr="007F2FC4">
              <w:rPr>
                <w:sz w:val="22"/>
                <w:szCs w:val="22"/>
                <w:lang w:val="sr-Cyrl-CS"/>
              </w:rPr>
              <w:t>прикључен</w:t>
            </w:r>
            <w:r w:rsidR="00422DBE">
              <w:rPr>
                <w:sz w:val="22"/>
                <w:szCs w:val="22"/>
                <w:lang w:val="sr-Latn-RS"/>
              </w:rPr>
              <w:t>е</w:t>
            </w:r>
            <w:r w:rsidRPr="007F2FC4">
              <w:rPr>
                <w:sz w:val="22"/>
                <w:szCs w:val="22"/>
                <w:lang w:val="sr-Cyrl-CS"/>
              </w:rPr>
              <w:t xml:space="preserve"> на електричну мрежу</w:t>
            </w:r>
            <w:r w:rsidRPr="007F2FC4">
              <w:rPr>
                <w:sz w:val="22"/>
                <w:szCs w:val="22"/>
                <w:lang w:val="sr-Latn-RS"/>
              </w:rPr>
              <w:t>?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08696E" w14:textId="77777777" w:rsidR="007C3538" w:rsidRPr="00584B03" w:rsidRDefault="007C3538" w:rsidP="007C3538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sz w:val="28"/>
                <w:szCs w:val="28"/>
              </w:rPr>
              <w:t> да    2</w:t>
            </w:r>
          </w:p>
          <w:p w14:paraId="544E01F9" w14:textId="2CC156C3" w:rsidR="00297238" w:rsidRPr="00584B03" w:rsidRDefault="007C3538" w:rsidP="007C3538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rFonts w:eastAsia="Webdings"/>
                <w:sz w:val="28"/>
                <w:szCs w:val="28"/>
              </w:rPr>
              <w:t></w:t>
            </w:r>
            <w:r w:rsidRPr="00584B03">
              <w:rPr>
                <w:sz w:val="28"/>
                <w:szCs w:val="28"/>
              </w:rPr>
              <w:t xml:space="preserve"> не    0</w:t>
            </w:r>
          </w:p>
        </w:tc>
      </w:tr>
      <w:tr w:rsidR="00297238" w:rsidRPr="00C117DD" w14:paraId="790AE73F" w14:textId="77777777" w:rsidTr="00776170">
        <w:trPr>
          <w:trHeight w:val="675"/>
        </w:trPr>
        <w:tc>
          <w:tcPr>
            <w:tcW w:w="8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F95CD6" w14:textId="6AA09A91" w:rsidR="00297238" w:rsidRPr="007F2FC4" w:rsidRDefault="00297238" w:rsidP="007C3538">
            <w:pPr>
              <w:pStyle w:val="Sadrajtabele"/>
              <w:numPr>
                <w:ilvl w:val="0"/>
                <w:numId w:val="1"/>
              </w:numPr>
              <w:ind w:left="209" w:firstLine="0"/>
              <w:jc w:val="both"/>
              <w:rPr>
                <w:sz w:val="22"/>
                <w:szCs w:val="22"/>
                <w:lang w:val="sr-Cyrl-RS"/>
              </w:rPr>
            </w:pPr>
            <w:r w:rsidRPr="007F2FC4">
              <w:rPr>
                <w:sz w:val="22"/>
                <w:szCs w:val="22"/>
              </w:rPr>
              <w:t>Да ли су п</w:t>
            </w:r>
            <w:r w:rsidRPr="007F2FC4">
              <w:rPr>
                <w:color w:val="000000"/>
                <w:sz w:val="22"/>
                <w:szCs w:val="22"/>
                <w:lang w:val="sr-Cyrl-CS"/>
              </w:rPr>
              <w:t xml:space="preserve">ијаце </w:t>
            </w:r>
            <w:r w:rsidRPr="007F2FC4">
              <w:rPr>
                <w:sz w:val="22"/>
                <w:szCs w:val="22"/>
                <w:lang w:val="sr-Cyrl-CS"/>
              </w:rPr>
              <w:t>прикључен</w:t>
            </w:r>
            <w:r w:rsidR="00422DBE">
              <w:rPr>
                <w:sz w:val="22"/>
                <w:szCs w:val="22"/>
                <w:lang w:val="sr-Latn-RS"/>
              </w:rPr>
              <w:t>е</w:t>
            </w:r>
            <w:r w:rsidRPr="007F2FC4">
              <w:rPr>
                <w:sz w:val="22"/>
                <w:szCs w:val="22"/>
                <w:lang w:val="sr-Cyrl-CS"/>
              </w:rPr>
              <w:t xml:space="preserve"> на</w:t>
            </w:r>
            <w:r w:rsidRPr="007F2FC4">
              <w:rPr>
                <w:sz w:val="22"/>
                <w:szCs w:val="22"/>
                <w:lang w:val="sr-Latn-RS"/>
              </w:rPr>
              <w:t xml:space="preserve"> </w:t>
            </w:r>
            <w:r w:rsidRPr="007F2FC4">
              <w:rPr>
                <w:sz w:val="22"/>
                <w:szCs w:val="22"/>
                <w:lang w:val="sr-Cyrl-RS"/>
              </w:rPr>
              <w:t>водовод ?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2A3A5A" w14:textId="77777777" w:rsidR="007C3538" w:rsidRPr="00584B03" w:rsidRDefault="007C3538" w:rsidP="007C3538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sz w:val="28"/>
                <w:szCs w:val="28"/>
              </w:rPr>
              <w:t> да    2</w:t>
            </w:r>
          </w:p>
          <w:p w14:paraId="1F6B78ED" w14:textId="3F0D5B6C" w:rsidR="00297238" w:rsidRPr="00584B03" w:rsidRDefault="007C3538" w:rsidP="007C3538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rFonts w:eastAsia="Webdings"/>
                <w:sz w:val="28"/>
                <w:szCs w:val="28"/>
              </w:rPr>
              <w:t></w:t>
            </w:r>
            <w:r w:rsidRPr="00584B03">
              <w:rPr>
                <w:sz w:val="28"/>
                <w:szCs w:val="28"/>
              </w:rPr>
              <w:t xml:space="preserve"> не    0</w:t>
            </w:r>
          </w:p>
        </w:tc>
      </w:tr>
      <w:tr w:rsidR="00297238" w:rsidRPr="00C117DD" w14:paraId="53D51FE7" w14:textId="77777777" w:rsidTr="00776170">
        <w:trPr>
          <w:trHeight w:val="675"/>
        </w:trPr>
        <w:tc>
          <w:tcPr>
            <w:tcW w:w="8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12D1FE" w14:textId="48EC0231" w:rsidR="00297238" w:rsidRPr="007F2FC4" w:rsidRDefault="00297238" w:rsidP="007C3538">
            <w:pPr>
              <w:pStyle w:val="Sadrajtabele"/>
              <w:numPr>
                <w:ilvl w:val="0"/>
                <w:numId w:val="1"/>
              </w:numPr>
              <w:ind w:left="209" w:firstLine="0"/>
              <w:jc w:val="both"/>
              <w:rPr>
                <w:sz w:val="22"/>
                <w:szCs w:val="22"/>
                <w:lang w:val="sr-Cyrl-RS"/>
              </w:rPr>
            </w:pPr>
            <w:r w:rsidRPr="007F2FC4">
              <w:rPr>
                <w:sz w:val="22"/>
                <w:szCs w:val="22"/>
              </w:rPr>
              <w:t>Да ли су п</w:t>
            </w:r>
            <w:r w:rsidRPr="007F2FC4">
              <w:rPr>
                <w:color w:val="000000"/>
                <w:sz w:val="22"/>
                <w:szCs w:val="22"/>
                <w:lang w:val="sr-Cyrl-CS"/>
              </w:rPr>
              <w:t xml:space="preserve">ијаце </w:t>
            </w:r>
            <w:r w:rsidRPr="007F2FC4">
              <w:rPr>
                <w:sz w:val="22"/>
                <w:szCs w:val="22"/>
                <w:lang w:val="sr-Cyrl-CS"/>
              </w:rPr>
              <w:t>прикључен</w:t>
            </w:r>
            <w:r w:rsidR="00422DBE">
              <w:rPr>
                <w:sz w:val="22"/>
                <w:szCs w:val="22"/>
                <w:lang w:val="sr-Latn-RS"/>
              </w:rPr>
              <w:t>е</w:t>
            </w:r>
            <w:r w:rsidRPr="007F2FC4">
              <w:rPr>
                <w:sz w:val="22"/>
                <w:szCs w:val="22"/>
                <w:lang w:val="sr-Cyrl-CS"/>
              </w:rPr>
              <w:t xml:space="preserve"> на</w:t>
            </w:r>
            <w:r w:rsidRPr="007F2FC4">
              <w:rPr>
                <w:sz w:val="22"/>
                <w:szCs w:val="22"/>
                <w:lang w:val="sr-Latn-RS"/>
              </w:rPr>
              <w:t xml:space="preserve"> </w:t>
            </w:r>
            <w:r w:rsidRPr="007F2FC4">
              <w:rPr>
                <w:sz w:val="22"/>
                <w:szCs w:val="22"/>
                <w:lang w:val="sr-Cyrl-RS"/>
              </w:rPr>
              <w:t>канализацију ?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791812" w14:textId="77777777" w:rsidR="007C3538" w:rsidRPr="00584B03" w:rsidRDefault="007C3538" w:rsidP="007C3538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sz w:val="28"/>
                <w:szCs w:val="28"/>
              </w:rPr>
              <w:t> да    2</w:t>
            </w:r>
          </w:p>
          <w:p w14:paraId="0B0EDA30" w14:textId="069D6294" w:rsidR="00297238" w:rsidRPr="00584B03" w:rsidRDefault="007C3538" w:rsidP="007C3538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rFonts w:eastAsia="Webdings"/>
                <w:sz w:val="28"/>
                <w:szCs w:val="28"/>
              </w:rPr>
              <w:t></w:t>
            </w:r>
            <w:r w:rsidRPr="00584B03">
              <w:rPr>
                <w:sz w:val="28"/>
                <w:szCs w:val="28"/>
              </w:rPr>
              <w:t xml:space="preserve"> не    0</w:t>
            </w:r>
          </w:p>
        </w:tc>
      </w:tr>
      <w:tr w:rsidR="00297238" w:rsidRPr="00C117DD" w14:paraId="13825593" w14:textId="77777777" w:rsidTr="00776170">
        <w:trPr>
          <w:trHeight w:val="675"/>
        </w:trPr>
        <w:tc>
          <w:tcPr>
            <w:tcW w:w="8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E5AD00" w14:textId="0F71BC59" w:rsidR="00297238" w:rsidRPr="007F2FC4" w:rsidRDefault="00297238" w:rsidP="007C3538">
            <w:pPr>
              <w:pStyle w:val="Sadrajtabele"/>
              <w:numPr>
                <w:ilvl w:val="0"/>
                <w:numId w:val="1"/>
              </w:numPr>
              <w:ind w:left="209" w:firstLine="0"/>
              <w:jc w:val="both"/>
              <w:rPr>
                <w:sz w:val="22"/>
                <w:szCs w:val="22"/>
                <w:lang w:val="sr-Cyrl-RS"/>
              </w:rPr>
            </w:pPr>
            <w:r w:rsidRPr="007F2FC4">
              <w:rPr>
                <w:sz w:val="22"/>
                <w:szCs w:val="22"/>
                <w:lang w:val="sr-Cyrl-RS"/>
              </w:rPr>
              <w:t xml:space="preserve">Да ли се </w:t>
            </w:r>
            <w:r w:rsidRPr="007F2FC4">
              <w:rPr>
                <w:sz w:val="22"/>
                <w:szCs w:val="22"/>
                <w:lang w:val="sr-Cyrl-CS"/>
              </w:rPr>
              <w:t>на зеленој пијаци врши промет следећих производа:</w:t>
            </w:r>
            <w:r w:rsidRPr="007F2FC4">
              <w:rPr>
                <w:kern w:val="0"/>
                <w:sz w:val="22"/>
                <w:szCs w:val="22"/>
                <w:lang w:val="sr-Cyrl-CS" w:eastAsia="sr-Cyrl-CS"/>
              </w:rPr>
              <w:t xml:space="preserve"> </w:t>
            </w:r>
            <w:r w:rsidRPr="007F2FC4">
              <w:rPr>
                <w:sz w:val="22"/>
                <w:szCs w:val="22"/>
                <w:lang w:val="sr-Cyrl-CS"/>
              </w:rPr>
              <w:t>1. Воће и поврће 2. Цвеће 3. Расад 4. Занатски производи 5. Мешовити производи (мед, ораси,чајеви итд.) 6. Јаја 7. Сухомеснати производи 8. Млечни производи и живинско месо?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DB7AF1" w14:textId="77777777" w:rsidR="007C3538" w:rsidRPr="00584B03" w:rsidRDefault="007C3538" w:rsidP="007C3538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sz w:val="28"/>
                <w:szCs w:val="28"/>
              </w:rPr>
              <w:t> да    2</w:t>
            </w:r>
          </w:p>
          <w:p w14:paraId="712AD6E0" w14:textId="25084BB7" w:rsidR="00297238" w:rsidRPr="00584B03" w:rsidRDefault="007C3538" w:rsidP="007C3538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rFonts w:eastAsia="Webdings"/>
                <w:sz w:val="28"/>
                <w:szCs w:val="28"/>
              </w:rPr>
              <w:t></w:t>
            </w:r>
            <w:r w:rsidRPr="00584B03">
              <w:rPr>
                <w:sz w:val="28"/>
                <w:szCs w:val="28"/>
              </w:rPr>
              <w:t xml:space="preserve"> не    0</w:t>
            </w:r>
          </w:p>
        </w:tc>
      </w:tr>
      <w:tr w:rsidR="00297238" w:rsidRPr="00C117DD" w14:paraId="34A90168" w14:textId="77777777" w:rsidTr="00776170">
        <w:trPr>
          <w:trHeight w:val="675"/>
        </w:trPr>
        <w:tc>
          <w:tcPr>
            <w:tcW w:w="8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D26ABE" w14:textId="5157DA0B" w:rsidR="00297238" w:rsidRPr="007F2FC4" w:rsidRDefault="007E6B1D" w:rsidP="007C3538">
            <w:pPr>
              <w:pStyle w:val="Sadrajtabele"/>
              <w:numPr>
                <w:ilvl w:val="0"/>
                <w:numId w:val="1"/>
              </w:numPr>
              <w:ind w:left="209" w:firstLine="0"/>
              <w:jc w:val="both"/>
              <w:rPr>
                <w:sz w:val="22"/>
                <w:szCs w:val="22"/>
                <w:lang w:val="sr-Cyrl-RS"/>
              </w:rPr>
            </w:pPr>
            <w:r w:rsidRPr="007F2FC4">
              <w:rPr>
                <w:sz w:val="22"/>
                <w:szCs w:val="22"/>
                <w:lang w:val="sr-Cyrl-RS"/>
              </w:rPr>
              <w:lastRenderedPageBreak/>
              <w:t xml:space="preserve">Да ли је </w:t>
            </w:r>
            <w:r w:rsidRPr="007F2FC4">
              <w:rPr>
                <w:sz w:val="22"/>
                <w:szCs w:val="22"/>
                <w:lang w:val="sr-Cyrl-CS"/>
              </w:rPr>
              <w:t>у складу са врстом робе која се продаје, организован простор на зеленој пијаци ?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4D6EFE" w14:textId="77777777" w:rsidR="007C3538" w:rsidRPr="00584B03" w:rsidRDefault="007C3538" w:rsidP="007C3538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sz w:val="28"/>
                <w:szCs w:val="28"/>
              </w:rPr>
              <w:t> да    2</w:t>
            </w:r>
          </w:p>
          <w:p w14:paraId="5655CD12" w14:textId="17A7D301" w:rsidR="00297238" w:rsidRPr="00584B03" w:rsidRDefault="007C3538" w:rsidP="007C3538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rFonts w:eastAsia="Webdings"/>
                <w:sz w:val="28"/>
                <w:szCs w:val="28"/>
              </w:rPr>
              <w:t></w:t>
            </w:r>
            <w:r w:rsidRPr="00584B03">
              <w:rPr>
                <w:sz w:val="28"/>
                <w:szCs w:val="28"/>
              </w:rPr>
              <w:t xml:space="preserve"> не    0</w:t>
            </w:r>
          </w:p>
        </w:tc>
      </w:tr>
      <w:tr w:rsidR="007E6B1D" w:rsidRPr="00C117DD" w14:paraId="49A6438C" w14:textId="77777777" w:rsidTr="00776170">
        <w:trPr>
          <w:trHeight w:val="675"/>
        </w:trPr>
        <w:tc>
          <w:tcPr>
            <w:tcW w:w="8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A98A3F" w14:textId="7CBA2854" w:rsidR="007E6B1D" w:rsidRPr="007F2FC4" w:rsidRDefault="007E6B1D" w:rsidP="007C3538">
            <w:pPr>
              <w:pStyle w:val="Sadrajtabele"/>
              <w:numPr>
                <w:ilvl w:val="0"/>
                <w:numId w:val="1"/>
              </w:numPr>
              <w:ind w:left="209" w:firstLine="0"/>
              <w:jc w:val="both"/>
              <w:rPr>
                <w:sz w:val="22"/>
                <w:szCs w:val="22"/>
                <w:lang w:val="sr-Cyrl-RS"/>
              </w:rPr>
            </w:pPr>
            <w:r w:rsidRPr="007F2FC4">
              <w:rPr>
                <w:sz w:val="22"/>
                <w:szCs w:val="22"/>
                <w:lang w:val="sr-Cyrl-RS"/>
              </w:rPr>
              <w:t>Да ли је п</w:t>
            </w:r>
            <w:r w:rsidRPr="007F2FC4">
              <w:rPr>
                <w:sz w:val="22"/>
                <w:szCs w:val="22"/>
              </w:rPr>
              <w:t>ростор зелене пијаце на коме се продају млечни производи и живинско месо посебно опремљен у складу са прописаним санитарно - хигијенским условима</w:t>
            </w:r>
            <w:r w:rsidRPr="007F2FC4">
              <w:rPr>
                <w:sz w:val="22"/>
                <w:szCs w:val="22"/>
                <w:lang w:val="sr-Cyrl-RS"/>
              </w:rPr>
              <w:t>?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5680D7" w14:textId="77777777" w:rsidR="007C3538" w:rsidRPr="00584B03" w:rsidRDefault="007C3538" w:rsidP="007C3538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sz w:val="28"/>
                <w:szCs w:val="28"/>
              </w:rPr>
              <w:t> да    2</w:t>
            </w:r>
          </w:p>
          <w:p w14:paraId="0F299783" w14:textId="3D9989C7" w:rsidR="007E6B1D" w:rsidRPr="00584B03" w:rsidRDefault="007C3538" w:rsidP="007C3538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rFonts w:eastAsia="Webdings"/>
                <w:sz w:val="28"/>
                <w:szCs w:val="28"/>
              </w:rPr>
              <w:t></w:t>
            </w:r>
            <w:r w:rsidRPr="00584B03">
              <w:rPr>
                <w:sz w:val="28"/>
                <w:szCs w:val="28"/>
              </w:rPr>
              <w:t xml:space="preserve"> не    0</w:t>
            </w:r>
          </w:p>
        </w:tc>
      </w:tr>
      <w:tr w:rsidR="00584B03" w:rsidRPr="00C117DD" w14:paraId="68120BEE" w14:textId="77777777" w:rsidTr="00776170">
        <w:trPr>
          <w:trHeight w:val="675"/>
        </w:trPr>
        <w:tc>
          <w:tcPr>
            <w:tcW w:w="8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F0CC29" w14:textId="18344BF0" w:rsidR="00584B03" w:rsidRPr="007F2FC4" w:rsidRDefault="003012D6" w:rsidP="007C3538">
            <w:pPr>
              <w:pStyle w:val="Sadrajtabele"/>
              <w:numPr>
                <w:ilvl w:val="0"/>
                <w:numId w:val="1"/>
              </w:numPr>
              <w:snapToGrid w:val="0"/>
              <w:ind w:left="209" w:firstLine="0"/>
              <w:rPr>
                <w:color w:val="000000"/>
                <w:sz w:val="22"/>
                <w:szCs w:val="22"/>
              </w:rPr>
            </w:pPr>
            <w:r w:rsidRPr="007F2FC4">
              <w:rPr>
                <w:color w:val="000000"/>
                <w:sz w:val="22"/>
                <w:szCs w:val="22"/>
                <w:lang w:val="sr-Cyrl-CS"/>
              </w:rPr>
              <w:t>Да ли је предузеће или предузетник коме су ови послови поверени обезбедило р</w:t>
            </w:r>
            <w:r w:rsidR="007E6B1D" w:rsidRPr="007F2FC4">
              <w:rPr>
                <w:color w:val="000000"/>
                <w:sz w:val="22"/>
                <w:szCs w:val="22"/>
                <w:lang w:val="sr-Cyrl-CS"/>
              </w:rPr>
              <w:t>аспоред и обележавање продајног простора за одређене врсте производа</w:t>
            </w:r>
            <w:r w:rsidRPr="007F2FC4">
              <w:rPr>
                <w:color w:val="000000"/>
                <w:sz w:val="22"/>
                <w:szCs w:val="22"/>
                <w:lang w:val="sr-Cyrl-CS"/>
              </w:rPr>
              <w:t>?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D5326A" w14:textId="77777777" w:rsidR="00584B03" w:rsidRPr="00584B03" w:rsidRDefault="00584B03" w:rsidP="00584B03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sz w:val="28"/>
                <w:szCs w:val="28"/>
              </w:rPr>
              <w:t> да    2</w:t>
            </w:r>
          </w:p>
          <w:p w14:paraId="3AFBC71A" w14:textId="77777777" w:rsidR="00584B03" w:rsidRPr="00584B03" w:rsidRDefault="00584B03" w:rsidP="00584B03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rFonts w:eastAsia="Webdings"/>
                <w:sz w:val="28"/>
                <w:szCs w:val="28"/>
              </w:rPr>
              <w:t></w:t>
            </w:r>
            <w:r w:rsidRPr="00584B03">
              <w:rPr>
                <w:sz w:val="28"/>
                <w:szCs w:val="28"/>
              </w:rPr>
              <w:t xml:space="preserve"> не    0</w:t>
            </w:r>
          </w:p>
        </w:tc>
      </w:tr>
      <w:tr w:rsidR="00584B03" w:rsidRPr="00C117DD" w14:paraId="30A49591" w14:textId="77777777" w:rsidTr="00820417">
        <w:trPr>
          <w:trHeight w:val="675"/>
        </w:trPr>
        <w:tc>
          <w:tcPr>
            <w:tcW w:w="8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60A159" w14:textId="1BB3E2F0" w:rsidR="00584B03" w:rsidRPr="007F2FC4" w:rsidRDefault="003012D6" w:rsidP="007C3538">
            <w:pPr>
              <w:pStyle w:val="Sadrajtabele"/>
              <w:numPr>
                <w:ilvl w:val="0"/>
                <w:numId w:val="1"/>
              </w:numPr>
              <w:ind w:left="209" w:firstLine="0"/>
              <w:rPr>
                <w:color w:val="000000"/>
                <w:sz w:val="22"/>
                <w:szCs w:val="22"/>
              </w:rPr>
            </w:pPr>
            <w:r w:rsidRPr="007F2FC4">
              <w:rPr>
                <w:color w:val="000000"/>
                <w:sz w:val="22"/>
                <w:szCs w:val="22"/>
                <w:lang w:val="sr-Cyrl-CS"/>
              </w:rPr>
              <w:t xml:space="preserve">Да ли је предузеће или предузетник коме су ови послови поверени </w:t>
            </w:r>
            <w:r w:rsidR="007E6B1D" w:rsidRPr="007F2FC4">
              <w:rPr>
                <w:color w:val="000000"/>
                <w:sz w:val="22"/>
                <w:szCs w:val="22"/>
                <w:lang w:val="sr-Cyrl-CS"/>
              </w:rPr>
              <w:t>Изгради</w:t>
            </w:r>
            <w:r w:rsidRPr="007F2FC4">
              <w:rPr>
                <w:color w:val="000000"/>
                <w:sz w:val="22"/>
                <w:szCs w:val="22"/>
                <w:lang w:val="sr-Cyrl-CS"/>
              </w:rPr>
              <w:t>ло</w:t>
            </w:r>
            <w:r w:rsidR="007E6B1D" w:rsidRPr="007F2FC4">
              <w:rPr>
                <w:color w:val="000000"/>
                <w:sz w:val="22"/>
                <w:szCs w:val="22"/>
                <w:lang w:val="sr-Cyrl-CS"/>
              </w:rPr>
              <w:t xml:space="preserve"> или на други начин обезбеди</w:t>
            </w:r>
            <w:r w:rsidRPr="007F2FC4">
              <w:rPr>
                <w:color w:val="000000"/>
                <w:sz w:val="22"/>
                <w:szCs w:val="22"/>
                <w:lang w:val="sr-Cyrl-CS"/>
              </w:rPr>
              <w:t>ло</w:t>
            </w:r>
            <w:r w:rsidR="007E6B1D" w:rsidRPr="007F2FC4">
              <w:rPr>
                <w:color w:val="000000"/>
                <w:sz w:val="22"/>
                <w:szCs w:val="22"/>
                <w:lang w:val="sr-Cyrl-CS"/>
              </w:rPr>
              <w:t xml:space="preserve"> типизирана продајна места тезге, витрине,односно столове</w:t>
            </w:r>
            <w:r w:rsidRPr="007F2FC4">
              <w:rPr>
                <w:color w:val="000000"/>
                <w:sz w:val="22"/>
                <w:szCs w:val="22"/>
                <w:lang w:val="sr-Cyrl-CS"/>
              </w:rPr>
              <w:t xml:space="preserve"> ?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1A9EC8" w14:textId="77777777" w:rsidR="00584B03" w:rsidRPr="00584B03" w:rsidRDefault="00584B03" w:rsidP="00584B03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sz w:val="28"/>
                <w:szCs w:val="28"/>
              </w:rPr>
              <w:t> да    2</w:t>
            </w:r>
          </w:p>
          <w:p w14:paraId="254A5B7D" w14:textId="77777777" w:rsidR="00584B03" w:rsidRPr="00584B03" w:rsidRDefault="00584B03" w:rsidP="00584B03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rFonts w:eastAsia="Webdings"/>
                <w:sz w:val="28"/>
                <w:szCs w:val="28"/>
              </w:rPr>
              <w:t></w:t>
            </w:r>
            <w:r w:rsidRPr="00584B03">
              <w:rPr>
                <w:sz w:val="28"/>
                <w:szCs w:val="28"/>
              </w:rPr>
              <w:t xml:space="preserve"> не    0</w:t>
            </w:r>
          </w:p>
        </w:tc>
      </w:tr>
      <w:tr w:rsidR="00584B03" w:rsidRPr="00C117DD" w14:paraId="29AF42A0" w14:textId="77777777" w:rsidTr="00E31F0B">
        <w:trPr>
          <w:trHeight w:val="1155"/>
        </w:trPr>
        <w:tc>
          <w:tcPr>
            <w:tcW w:w="8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0A9645" w14:textId="660CCFE3" w:rsidR="00584B03" w:rsidRPr="007F2FC4" w:rsidRDefault="003012D6" w:rsidP="007C3538">
            <w:pPr>
              <w:pStyle w:val="Sadrajtabele"/>
              <w:numPr>
                <w:ilvl w:val="0"/>
                <w:numId w:val="1"/>
              </w:numPr>
              <w:ind w:left="209" w:firstLine="0"/>
              <w:rPr>
                <w:color w:val="000000"/>
                <w:sz w:val="22"/>
                <w:szCs w:val="22"/>
              </w:rPr>
            </w:pPr>
            <w:r w:rsidRPr="007F2FC4">
              <w:rPr>
                <w:color w:val="000000"/>
                <w:sz w:val="22"/>
                <w:szCs w:val="22"/>
                <w:lang w:val="sr-Cyrl-CS"/>
              </w:rPr>
              <w:t>Да ли је предузеће или предузетник коме су ови послови поверени обезбедило в</w:t>
            </w:r>
            <w:r w:rsidR="007E6B1D" w:rsidRPr="007F2FC4">
              <w:rPr>
                <w:color w:val="000000"/>
                <w:sz w:val="22"/>
                <w:szCs w:val="22"/>
                <w:lang w:val="sr-Cyrl-CS"/>
              </w:rPr>
              <w:t>агу на којој се врши провера масе купљене робе (контролна вага), да</w:t>
            </w:r>
            <w:r w:rsidRPr="007F2FC4">
              <w:rPr>
                <w:color w:val="000000"/>
                <w:sz w:val="22"/>
                <w:szCs w:val="22"/>
                <w:lang w:val="sr-Cyrl-CS"/>
              </w:rPr>
              <w:t xml:space="preserve"> ли</w:t>
            </w:r>
            <w:r w:rsidR="007E6B1D" w:rsidRPr="007F2FC4">
              <w:rPr>
                <w:color w:val="000000"/>
                <w:sz w:val="22"/>
                <w:szCs w:val="22"/>
                <w:lang w:val="sr-Cyrl-CS"/>
              </w:rPr>
              <w:t xml:space="preserve"> је јасно означ</w:t>
            </w:r>
            <w:r w:rsidRPr="007F2FC4">
              <w:rPr>
                <w:color w:val="000000"/>
                <w:sz w:val="22"/>
                <w:szCs w:val="22"/>
                <w:lang w:val="sr-Cyrl-CS"/>
              </w:rPr>
              <w:t>ена</w:t>
            </w:r>
            <w:r w:rsidR="007E6B1D" w:rsidRPr="007F2FC4">
              <w:rPr>
                <w:color w:val="000000"/>
                <w:sz w:val="22"/>
                <w:szCs w:val="22"/>
                <w:lang w:val="sr-Cyrl-CS"/>
              </w:rPr>
              <w:t xml:space="preserve"> и да</w:t>
            </w:r>
            <w:r w:rsidRPr="007F2FC4">
              <w:rPr>
                <w:color w:val="000000"/>
                <w:sz w:val="22"/>
                <w:szCs w:val="22"/>
                <w:lang w:val="sr-Cyrl-CS"/>
              </w:rPr>
              <w:t xml:space="preserve"> ли је</w:t>
            </w:r>
            <w:r w:rsidR="007E6B1D" w:rsidRPr="007F2FC4">
              <w:rPr>
                <w:color w:val="000000"/>
                <w:sz w:val="22"/>
                <w:szCs w:val="22"/>
                <w:lang w:val="sr-Cyrl-CS"/>
              </w:rPr>
              <w:t xml:space="preserve"> омогућ</w:t>
            </w:r>
            <w:r w:rsidRPr="007F2FC4">
              <w:rPr>
                <w:color w:val="000000"/>
                <w:sz w:val="22"/>
                <w:szCs w:val="22"/>
                <w:lang w:val="sr-Cyrl-CS"/>
              </w:rPr>
              <w:t>ен</w:t>
            </w:r>
            <w:r w:rsidR="007E6B1D" w:rsidRPr="007F2FC4">
              <w:rPr>
                <w:color w:val="000000"/>
                <w:sz w:val="22"/>
                <w:szCs w:val="22"/>
                <w:lang w:val="sr-Cyrl-CS"/>
              </w:rPr>
              <w:t xml:space="preserve"> лак приступ </w:t>
            </w:r>
            <w:r w:rsidRPr="007F2FC4">
              <w:rPr>
                <w:color w:val="000000"/>
                <w:sz w:val="22"/>
                <w:szCs w:val="22"/>
                <w:lang w:val="sr-Cyrl-CS"/>
              </w:rPr>
              <w:t>?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33B08D" w14:textId="77777777" w:rsidR="00584B03" w:rsidRPr="00584B03" w:rsidRDefault="00584B03" w:rsidP="00584B03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sz w:val="28"/>
                <w:szCs w:val="28"/>
              </w:rPr>
              <w:t> да    2</w:t>
            </w:r>
          </w:p>
          <w:p w14:paraId="4409091C" w14:textId="77777777" w:rsidR="00584B03" w:rsidRPr="00584B03" w:rsidRDefault="00584B03" w:rsidP="00584B03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rFonts w:eastAsia="Webdings"/>
                <w:sz w:val="28"/>
                <w:szCs w:val="28"/>
              </w:rPr>
              <w:t></w:t>
            </w:r>
            <w:r w:rsidRPr="00584B03">
              <w:rPr>
                <w:sz w:val="28"/>
                <w:szCs w:val="28"/>
              </w:rPr>
              <w:t xml:space="preserve"> не    0</w:t>
            </w:r>
          </w:p>
        </w:tc>
      </w:tr>
      <w:tr w:rsidR="00584B03" w:rsidRPr="00C117DD" w14:paraId="234C204D" w14:textId="77777777" w:rsidTr="00E31F0B">
        <w:trPr>
          <w:trHeight w:val="675"/>
        </w:trPr>
        <w:tc>
          <w:tcPr>
            <w:tcW w:w="8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9BCA98" w14:textId="49FE256A" w:rsidR="00584B03" w:rsidRPr="007F2FC4" w:rsidRDefault="003012D6" w:rsidP="007C3538">
            <w:pPr>
              <w:pStyle w:val="Sadrajtabele"/>
              <w:numPr>
                <w:ilvl w:val="0"/>
                <w:numId w:val="1"/>
              </w:numPr>
              <w:ind w:left="209" w:firstLine="0"/>
              <w:jc w:val="both"/>
              <w:rPr>
                <w:color w:val="000000"/>
                <w:sz w:val="22"/>
                <w:szCs w:val="22"/>
              </w:rPr>
            </w:pPr>
            <w:r w:rsidRPr="007F2FC4">
              <w:rPr>
                <w:color w:val="000000"/>
                <w:sz w:val="22"/>
                <w:szCs w:val="22"/>
                <w:lang w:val="sr-Cyrl-CS"/>
              </w:rPr>
              <w:t>Да ли је предузеће или предузетник коме су ови послови поверени обезбедило д</w:t>
            </w:r>
            <w:r w:rsidR="007E6B1D" w:rsidRPr="007F2FC4">
              <w:rPr>
                <w:color w:val="000000"/>
                <w:sz w:val="22"/>
                <w:szCs w:val="22"/>
                <w:lang w:val="sr-Cyrl-CS"/>
              </w:rPr>
              <w:t>а лица која продају робу на пијаци имају својство трговца</w:t>
            </w:r>
            <w:r w:rsidRPr="007F2FC4">
              <w:rPr>
                <w:color w:val="000000"/>
                <w:sz w:val="22"/>
                <w:szCs w:val="22"/>
                <w:lang w:val="sr-Cyrl-CS"/>
              </w:rPr>
              <w:t xml:space="preserve"> ?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B7F439" w14:textId="77777777" w:rsidR="00584B03" w:rsidRPr="00584B03" w:rsidRDefault="00584B03" w:rsidP="00584B03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sz w:val="28"/>
                <w:szCs w:val="28"/>
              </w:rPr>
              <w:t> да    2</w:t>
            </w:r>
          </w:p>
          <w:p w14:paraId="0E2101BB" w14:textId="77777777" w:rsidR="00584B03" w:rsidRPr="00584B03" w:rsidRDefault="00584B03" w:rsidP="00584B03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rFonts w:eastAsia="Webdings"/>
                <w:sz w:val="28"/>
                <w:szCs w:val="28"/>
              </w:rPr>
              <w:t></w:t>
            </w:r>
            <w:r w:rsidRPr="00584B03">
              <w:rPr>
                <w:sz w:val="28"/>
                <w:szCs w:val="28"/>
              </w:rPr>
              <w:t xml:space="preserve"> не    0</w:t>
            </w:r>
          </w:p>
        </w:tc>
      </w:tr>
      <w:tr w:rsidR="00584B03" w:rsidRPr="00C117DD" w14:paraId="5305E621" w14:textId="77777777" w:rsidTr="00E31F0B">
        <w:trPr>
          <w:trHeight w:val="675"/>
        </w:trPr>
        <w:tc>
          <w:tcPr>
            <w:tcW w:w="896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A7FFABF" w14:textId="2B3557F5" w:rsidR="00584B03" w:rsidRPr="007F2FC4" w:rsidRDefault="003012D6" w:rsidP="007C3538">
            <w:pPr>
              <w:pStyle w:val="Sadrajtabele"/>
              <w:numPr>
                <w:ilvl w:val="0"/>
                <w:numId w:val="1"/>
              </w:numPr>
              <w:ind w:left="209" w:firstLine="0"/>
              <w:jc w:val="both"/>
              <w:rPr>
                <w:color w:val="000000"/>
                <w:sz w:val="22"/>
                <w:szCs w:val="22"/>
              </w:rPr>
            </w:pPr>
            <w:r w:rsidRPr="007F2FC4">
              <w:rPr>
                <w:color w:val="000000"/>
                <w:sz w:val="22"/>
                <w:szCs w:val="22"/>
                <w:lang w:val="sr-Cyrl-CS"/>
              </w:rPr>
              <w:t>Да ли је предузеће или предузетник коме су ови послови поверени обезбедило у</w:t>
            </w:r>
            <w:r w:rsidR="007E6B1D" w:rsidRPr="007F2FC4">
              <w:rPr>
                <w:color w:val="000000"/>
                <w:sz w:val="22"/>
                <w:szCs w:val="22"/>
                <w:lang w:val="sr-Cyrl-CS"/>
              </w:rPr>
              <w:t>слове за присуство и рад надлежних инспекција за све време пијачне трговине</w:t>
            </w:r>
            <w:r w:rsidRPr="007F2FC4">
              <w:rPr>
                <w:color w:val="000000"/>
                <w:sz w:val="22"/>
                <w:szCs w:val="22"/>
                <w:lang w:val="sr-Cyrl-CS"/>
              </w:rPr>
              <w:t>?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AC343E2" w14:textId="77777777" w:rsidR="00584B03" w:rsidRPr="00584B03" w:rsidRDefault="00584B03" w:rsidP="00584B03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sz w:val="28"/>
                <w:szCs w:val="28"/>
              </w:rPr>
              <w:t> да    2</w:t>
            </w:r>
          </w:p>
          <w:p w14:paraId="10100E6B" w14:textId="77777777" w:rsidR="00584B03" w:rsidRPr="00584B03" w:rsidRDefault="00584B03" w:rsidP="00584B03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rFonts w:eastAsia="Webdings"/>
                <w:sz w:val="28"/>
                <w:szCs w:val="28"/>
              </w:rPr>
              <w:t></w:t>
            </w:r>
            <w:r w:rsidRPr="00584B03">
              <w:rPr>
                <w:sz w:val="28"/>
                <w:szCs w:val="28"/>
              </w:rPr>
              <w:t xml:space="preserve"> не    0</w:t>
            </w:r>
          </w:p>
        </w:tc>
      </w:tr>
      <w:tr w:rsidR="00584B03" w:rsidRPr="00C117DD" w14:paraId="6534F1C5" w14:textId="77777777" w:rsidTr="00E31F0B">
        <w:trPr>
          <w:trHeight w:val="675"/>
        </w:trPr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4FDD" w14:textId="151DFD90" w:rsidR="00584B03" w:rsidRPr="007F2FC4" w:rsidRDefault="003012D6" w:rsidP="007C3538">
            <w:pPr>
              <w:pStyle w:val="Sadrajtabele"/>
              <w:numPr>
                <w:ilvl w:val="0"/>
                <w:numId w:val="1"/>
              </w:numPr>
              <w:ind w:left="209" w:firstLine="0"/>
              <w:jc w:val="both"/>
              <w:rPr>
                <w:bCs/>
                <w:sz w:val="22"/>
                <w:szCs w:val="22"/>
              </w:rPr>
            </w:pPr>
            <w:r w:rsidRPr="007F2FC4">
              <w:rPr>
                <w:color w:val="000000"/>
                <w:sz w:val="22"/>
                <w:szCs w:val="22"/>
                <w:lang w:val="sr-Cyrl-CS"/>
              </w:rPr>
              <w:t xml:space="preserve">Да ли је предузеће или предузетник коме су ови послови поверени обезбедило </w:t>
            </w:r>
            <w:r w:rsidRPr="007F2FC4">
              <w:rPr>
                <w:bCs/>
                <w:sz w:val="22"/>
                <w:szCs w:val="22"/>
                <w:lang w:val="sr-Cyrl-CS"/>
              </w:rPr>
              <w:t>о</w:t>
            </w:r>
            <w:r w:rsidR="007E6B1D" w:rsidRPr="007F2FC4">
              <w:rPr>
                <w:bCs/>
                <w:sz w:val="22"/>
                <w:szCs w:val="22"/>
                <w:lang w:val="sr-Cyrl-CS"/>
              </w:rPr>
              <w:t>дговарајући број посуда за одлагање комуналног и сувог отпада</w:t>
            </w:r>
            <w:r w:rsidRPr="007F2FC4">
              <w:rPr>
                <w:bCs/>
                <w:sz w:val="22"/>
                <w:szCs w:val="22"/>
                <w:lang w:val="sr-Cyrl-CS"/>
              </w:rPr>
              <w:t>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69CE3" w14:textId="77777777" w:rsidR="00584B03" w:rsidRPr="00584B03" w:rsidRDefault="00584B03" w:rsidP="00584B03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sz w:val="28"/>
                <w:szCs w:val="28"/>
              </w:rPr>
              <w:t> да    2</w:t>
            </w:r>
          </w:p>
          <w:p w14:paraId="73AD94DE" w14:textId="77777777" w:rsidR="00584B03" w:rsidRPr="00584B03" w:rsidRDefault="00584B03" w:rsidP="00584B03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rFonts w:eastAsia="Webdings"/>
                <w:sz w:val="28"/>
                <w:szCs w:val="28"/>
              </w:rPr>
              <w:t></w:t>
            </w:r>
            <w:r w:rsidRPr="00584B03">
              <w:rPr>
                <w:sz w:val="28"/>
                <w:szCs w:val="28"/>
              </w:rPr>
              <w:t xml:space="preserve"> не    0</w:t>
            </w:r>
          </w:p>
        </w:tc>
      </w:tr>
      <w:tr w:rsidR="00584B03" w:rsidRPr="00C117DD" w14:paraId="1939713B" w14:textId="77777777" w:rsidTr="00E31F0B">
        <w:trPr>
          <w:trHeight w:val="675"/>
        </w:trPr>
        <w:tc>
          <w:tcPr>
            <w:tcW w:w="8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2C0CC6" w14:textId="5C318646" w:rsidR="00584B03" w:rsidRPr="007F2FC4" w:rsidRDefault="003012D6" w:rsidP="007C3538">
            <w:pPr>
              <w:pStyle w:val="Sadrajtabele"/>
              <w:numPr>
                <w:ilvl w:val="0"/>
                <w:numId w:val="1"/>
              </w:numPr>
              <w:ind w:left="209" w:firstLine="0"/>
              <w:jc w:val="both"/>
              <w:rPr>
                <w:color w:val="000000"/>
                <w:sz w:val="22"/>
                <w:szCs w:val="22"/>
              </w:rPr>
            </w:pPr>
            <w:r w:rsidRPr="007F2FC4">
              <w:rPr>
                <w:color w:val="000000"/>
                <w:sz w:val="22"/>
                <w:szCs w:val="22"/>
                <w:lang w:val="sr-Cyrl-CS"/>
              </w:rPr>
              <w:t>Да ли је предузеће или предузетник коме су ови послови поверени обезбедило ј</w:t>
            </w:r>
            <w:r w:rsidR="007E6B1D" w:rsidRPr="007F2FC4">
              <w:rPr>
                <w:color w:val="000000"/>
                <w:sz w:val="22"/>
                <w:szCs w:val="22"/>
                <w:lang w:val="sr-Cyrl-CS"/>
              </w:rPr>
              <w:t>авну чесму (воду за пиће)</w:t>
            </w:r>
            <w:r w:rsidRPr="007F2FC4">
              <w:rPr>
                <w:color w:val="000000"/>
                <w:sz w:val="22"/>
                <w:szCs w:val="22"/>
                <w:lang w:val="sr-Cyrl-CS"/>
              </w:rPr>
              <w:t>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F2EB96" w14:textId="77777777" w:rsidR="00584B03" w:rsidRPr="00584B03" w:rsidRDefault="00584B03" w:rsidP="00584B03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sz w:val="28"/>
                <w:szCs w:val="28"/>
              </w:rPr>
              <w:t> да    2</w:t>
            </w:r>
          </w:p>
          <w:p w14:paraId="3944A34C" w14:textId="77777777" w:rsidR="00584B03" w:rsidRPr="00584B03" w:rsidRDefault="00584B03" w:rsidP="00584B03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rFonts w:eastAsia="Webdings"/>
                <w:sz w:val="28"/>
                <w:szCs w:val="28"/>
              </w:rPr>
              <w:t></w:t>
            </w:r>
            <w:r w:rsidRPr="00584B03">
              <w:rPr>
                <w:sz w:val="28"/>
                <w:szCs w:val="28"/>
              </w:rPr>
              <w:t xml:space="preserve"> не    0</w:t>
            </w:r>
          </w:p>
        </w:tc>
      </w:tr>
      <w:tr w:rsidR="00584B03" w:rsidRPr="00C117DD" w14:paraId="48F278B8" w14:textId="77777777" w:rsidTr="00E31F0B">
        <w:trPr>
          <w:trHeight w:val="675"/>
        </w:trPr>
        <w:tc>
          <w:tcPr>
            <w:tcW w:w="8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B99703" w14:textId="435F7D15" w:rsidR="00584B03" w:rsidRPr="007F2FC4" w:rsidRDefault="003012D6" w:rsidP="007C3538">
            <w:pPr>
              <w:pStyle w:val="Sadrajtabele"/>
              <w:numPr>
                <w:ilvl w:val="0"/>
                <w:numId w:val="1"/>
              </w:numPr>
              <w:ind w:left="209" w:firstLine="0"/>
              <w:jc w:val="both"/>
              <w:rPr>
                <w:color w:val="000000"/>
                <w:sz w:val="22"/>
                <w:szCs w:val="22"/>
              </w:rPr>
            </w:pPr>
            <w:r w:rsidRPr="007F2FC4">
              <w:rPr>
                <w:color w:val="000000"/>
                <w:sz w:val="22"/>
                <w:szCs w:val="22"/>
                <w:lang w:val="sr-Cyrl-CS"/>
              </w:rPr>
              <w:t>Да ли је предузеће или предузетник коме су ови послови поверени обезбедило с</w:t>
            </w:r>
            <w:r w:rsidR="007E6B1D" w:rsidRPr="007F2FC4">
              <w:rPr>
                <w:color w:val="000000"/>
                <w:sz w:val="22"/>
                <w:szCs w:val="22"/>
                <w:lang w:val="sr-Cyrl-CS"/>
              </w:rPr>
              <w:t>вакодневно пражњење посуда за комунални отпад</w:t>
            </w:r>
            <w:r w:rsidRPr="007F2FC4">
              <w:rPr>
                <w:color w:val="000000"/>
                <w:sz w:val="22"/>
                <w:szCs w:val="22"/>
                <w:lang w:val="sr-Cyrl-CS"/>
              </w:rPr>
              <w:t xml:space="preserve"> ?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E318DF" w14:textId="77777777" w:rsidR="00584B03" w:rsidRPr="00584B03" w:rsidRDefault="00584B03" w:rsidP="00584B03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sz w:val="28"/>
                <w:szCs w:val="28"/>
              </w:rPr>
              <w:t> да    2</w:t>
            </w:r>
          </w:p>
          <w:p w14:paraId="083DE122" w14:textId="77777777" w:rsidR="00584B03" w:rsidRPr="00584B03" w:rsidRDefault="00584B03" w:rsidP="00584B03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rFonts w:eastAsia="Webdings"/>
                <w:sz w:val="28"/>
                <w:szCs w:val="28"/>
              </w:rPr>
              <w:t></w:t>
            </w:r>
            <w:r w:rsidRPr="00584B03">
              <w:rPr>
                <w:sz w:val="28"/>
                <w:szCs w:val="28"/>
              </w:rPr>
              <w:t xml:space="preserve"> не    0</w:t>
            </w:r>
          </w:p>
        </w:tc>
      </w:tr>
      <w:tr w:rsidR="00584B03" w:rsidRPr="00C117DD" w14:paraId="16CE6F72" w14:textId="77777777" w:rsidTr="00E31F0B">
        <w:trPr>
          <w:trHeight w:val="675"/>
        </w:trPr>
        <w:tc>
          <w:tcPr>
            <w:tcW w:w="8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0DFA7F" w14:textId="2B96F95F" w:rsidR="00584B03" w:rsidRPr="007F2FC4" w:rsidRDefault="003012D6" w:rsidP="007C3538">
            <w:pPr>
              <w:pStyle w:val="Sadrajtabele"/>
              <w:numPr>
                <w:ilvl w:val="0"/>
                <w:numId w:val="1"/>
              </w:numPr>
              <w:ind w:left="209" w:firstLine="0"/>
              <w:jc w:val="both"/>
              <w:rPr>
                <w:color w:val="000000"/>
                <w:sz w:val="22"/>
                <w:szCs w:val="22"/>
              </w:rPr>
            </w:pPr>
            <w:r w:rsidRPr="007F2FC4">
              <w:rPr>
                <w:color w:val="000000"/>
                <w:sz w:val="22"/>
                <w:szCs w:val="22"/>
                <w:lang w:val="sr-Cyrl-CS"/>
              </w:rPr>
              <w:t>Да ли је предузеће или предузетник коме су ови послови поверени обезбедило с</w:t>
            </w:r>
            <w:r w:rsidR="007E6B1D" w:rsidRPr="007F2FC4">
              <w:rPr>
                <w:color w:val="000000"/>
                <w:sz w:val="22"/>
                <w:szCs w:val="22"/>
                <w:lang w:val="sr-Cyrl-CS"/>
              </w:rPr>
              <w:t>анитарни чвор на пијаци</w:t>
            </w:r>
            <w:r w:rsidRPr="007F2FC4">
              <w:rPr>
                <w:color w:val="000000"/>
                <w:sz w:val="22"/>
                <w:szCs w:val="22"/>
                <w:lang w:val="sr-Cyrl-CS"/>
              </w:rPr>
              <w:t xml:space="preserve"> ?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4F90D6" w14:textId="77777777" w:rsidR="00584B03" w:rsidRPr="00584B03" w:rsidRDefault="00584B03" w:rsidP="00584B03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sz w:val="28"/>
                <w:szCs w:val="28"/>
              </w:rPr>
              <w:t> да    2</w:t>
            </w:r>
          </w:p>
          <w:p w14:paraId="2F742C26" w14:textId="77777777" w:rsidR="00584B03" w:rsidRPr="00584B03" w:rsidRDefault="00584B03" w:rsidP="00584B03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rFonts w:eastAsia="Webdings"/>
                <w:sz w:val="28"/>
                <w:szCs w:val="28"/>
              </w:rPr>
              <w:t></w:t>
            </w:r>
            <w:r w:rsidRPr="00584B03">
              <w:rPr>
                <w:sz w:val="28"/>
                <w:szCs w:val="28"/>
              </w:rPr>
              <w:t xml:space="preserve"> не    0</w:t>
            </w:r>
          </w:p>
        </w:tc>
      </w:tr>
      <w:tr w:rsidR="00584B03" w:rsidRPr="00C117DD" w14:paraId="39B4B339" w14:textId="77777777" w:rsidTr="00E31F0B">
        <w:trPr>
          <w:trHeight w:val="675"/>
        </w:trPr>
        <w:tc>
          <w:tcPr>
            <w:tcW w:w="8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962064" w14:textId="40EAB761" w:rsidR="00584B03" w:rsidRPr="007F2FC4" w:rsidRDefault="003012D6" w:rsidP="007C3538">
            <w:pPr>
              <w:pStyle w:val="Sadrajtabele"/>
              <w:numPr>
                <w:ilvl w:val="0"/>
                <w:numId w:val="1"/>
              </w:numPr>
              <w:ind w:left="209" w:firstLine="0"/>
              <w:jc w:val="both"/>
              <w:rPr>
                <w:color w:val="000000"/>
                <w:sz w:val="22"/>
                <w:szCs w:val="22"/>
              </w:rPr>
            </w:pPr>
            <w:r w:rsidRPr="007F2FC4">
              <w:rPr>
                <w:color w:val="000000"/>
                <w:sz w:val="22"/>
                <w:szCs w:val="22"/>
                <w:lang w:val="sr-Cyrl-CS"/>
              </w:rPr>
              <w:t>Да ли је предузеће или предузетник коме су ови послови поверени обезбедило с</w:t>
            </w:r>
            <w:r w:rsidR="007E6B1D" w:rsidRPr="007F2FC4">
              <w:rPr>
                <w:color w:val="000000"/>
                <w:sz w:val="22"/>
                <w:szCs w:val="22"/>
                <w:lang w:val="sr-Cyrl-CS"/>
              </w:rPr>
              <w:t>анитарне уређаје доступне корисницима пијачног простора и грађанима који се снабдевају на пијацама</w:t>
            </w:r>
            <w:r w:rsidRPr="007F2FC4">
              <w:rPr>
                <w:color w:val="000000"/>
                <w:sz w:val="22"/>
                <w:szCs w:val="22"/>
                <w:lang w:val="sr-Cyrl-CS"/>
              </w:rPr>
              <w:t>?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6543BF" w14:textId="77777777" w:rsidR="00584B03" w:rsidRPr="00584B03" w:rsidRDefault="00584B03" w:rsidP="00584B03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sz w:val="28"/>
                <w:szCs w:val="28"/>
              </w:rPr>
              <w:t> да    2</w:t>
            </w:r>
          </w:p>
          <w:p w14:paraId="01E49855" w14:textId="77777777" w:rsidR="00584B03" w:rsidRPr="00584B03" w:rsidRDefault="00584B03" w:rsidP="00584B03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rFonts w:eastAsia="Webdings"/>
                <w:sz w:val="28"/>
                <w:szCs w:val="28"/>
              </w:rPr>
              <w:t></w:t>
            </w:r>
            <w:r w:rsidRPr="00584B03">
              <w:rPr>
                <w:sz w:val="28"/>
                <w:szCs w:val="28"/>
              </w:rPr>
              <w:t xml:space="preserve"> не    0</w:t>
            </w:r>
          </w:p>
        </w:tc>
      </w:tr>
      <w:tr w:rsidR="00584B03" w:rsidRPr="00C117DD" w14:paraId="662A8FE0" w14:textId="77777777" w:rsidTr="00E31F0B">
        <w:trPr>
          <w:trHeight w:val="675"/>
        </w:trPr>
        <w:tc>
          <w:tcPr>
            <w:tcW w:w="8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4C60F9" w14:textId="3161ED17" w:rsidR="00584B03" w:rsidRPr="007F2FC4" w:rsidRDefault="003012D6" w:rsidP="007C3538">
            <w:pPr>
              <w:pStyle w:val="Sadrajtabele"/>
              <w:numPr>
                <w:ilvl w:val="0"/>
                <w:numId w:val="1"/>
              </w:numPr>
              <w:ind w:left="209" w:firstLine="0"/>
              <w:jc w:val="both"/>
              <w:rPr>
                <w:color w:val="000000"/>
                <w:sz w:val="22"/>
                <w:szCs w:val="22"/>
              </w:rPr>
            </w:pPr>
            <w:r w:rsidRPr="007F2FC4">
              <w:rPr>
                <w:color w:val="000000"/>
                <w:sz w:val="22"/>
                <w:szCs w:val="22"/>
                <w:lang w:val="sr-Cyrl-CS"/>
              </w:rPr>
              <w:t>Да ли је предузеће или предузетник коме су ови послови поверени о</w:t>
            </w:r>
            <w:r w:rsidR="007E6B1D" w:rsidRPr="007F2FC4">
              <w:rPr>
                <w:color w:val="000000"/>
                <w:sz w:val="22"/>
                <w:szCs w:val="22"/>
                <w:lang w:val="sr-Cyrl-CS"/>
              </w:rPr>
              <w:t>држава у уредном и исправном стању објекте комуналне инфраструктуре</w:t>
            </w:r>
            <w:r w:rsidRPr="007F2FC4">
              <w:rPr>
                <w:color w:val="000000"/>
                <w:sz w:val="22"/>
                <w:szCs w:val="22"/>
                <w:lang w:val="sr-Cyrl-CS"/>
              </w:rPr>
              <w:t>?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312FC2" w14:textId="77777777" w:rsidR="00584B03" w:rsidRPr="00584B03" w:rsidRDefault="00584B03" w:rsidP="00584B03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sz w:val="28"/>
                <w:szCs w:val="28"/>
              </w:rPr>
              <w:t> да    2</w:t>
            </w:r>
          </w:p>
          <w:p w14:paraId="3702169F" w14:textId="77777777" w:rsidR="00584B03" w:rsidRPr="00584B03" w:rsidRDefault="00584B03" w:rsidP="00584B03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rFonts w:eastAsia="Webdings"/>
                <w:sz w:val="28"/>
                <w:szCs w:val="28"/>
              </w:rPr>
              <w:t></w:t>
            </w:r>
            <w:r w:rsidRPr="00584B03">
              <w:rPr>
                <w:sz w:val="28"/>
                <w:szCs w:val="28"/>
              </w:rPr>
              <w:t xml:space="preserve"> не    0</w:t>
            </w:r>
          </w:p>
        </w:tc>
      </w:tr>
      <w:tr w:rsidR="00584B03" w:rsidRPr="00C117DD" w14:paraId="4FFE16E5" w14:textId="77777777" w:rsidTr="00E31F0B">
        <w:trPr>
          <w:trHeight w:val="675"/>
        </w:trPr>
        <w:tc>
          <w:tcPr>
            <w:tcW w:w="8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DE7479" w14:textId="5AEBF8D5" w:rsidR="00584B03" w:rsidRPr="007F2FC4" w:rsidRDefault="003012D6" w:rsidP="007C3538">
            <w:pPr>
              <w:pStyle w:val="Sadrajtabele"/>
              <w:numPr>
                <w:ilvl w:val="0"/>
                <w:numId w:val="1"/>
              </w:numPr>
              <w:ind w:left="209" w:firstLine="0"/>
              <w:jc w:val="both"/>
              <w:rPr>
                <w:color w:val="000000"/>
                <w:sz w:val="22"/>
                <w:szCs w:val="22"/>
              </w:rPr>
            </w:pPr>
            <w:r w:rsidRPr="007F2FC4">
              <w:rPr>
                <w:color w:val="000000"/>
                <w:sz w:val="22"/>
                <w:szCs w:val="22"/>
                <w:lang w:val="sr-Cyrl-CS"/>
              </w:rPr>
              <w:t xml:space="preserve">Да ли је предузеће или предузетник коме су ови послови поверени обезбедило </w:t>
            </w:r>
            <w:r w:rsidR="007E6B1D" w:rsidRPr="007F2FC4">
              <w:rPr>
                <w:color w:val="000000"/>
                <w:sz w:val="22"/>
                <w:szCs w:val="22"/>
                <w:lang w:val="sr-Cyrl-CS"/>
              </w:rPr>
              <w:t>свакодневно по затварању пијаце механичко чишћење пијаце, и најмање једном седмично прање пијаце</w:t>
            </w:r>
            <w:r w:rsidRPr="007F2FC4">
              <w:rPr>
                <w:color w:val="000000"/>
                <w:sz w:val="22"/>
                <w:szCs w:val="22"/>
                <w:lang w:val="sr-Cyrl-CS"/>
              </w:rPr>
              <w:t>?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26EF3E" w14:textId="77777777" w:rsidR="00584B03" w:rsidRPr="00584B03" w:rsidRDefault="00584B03" w:rsidP="00584B03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sz w:val="28"/>
                <w:szCs w:val="28"/>
              </w:rPr>
              <w:t> да    2</w:t>
            </w:r>
          </w:p>
          <w:p w14:paraId="0EB4FA96" w14:textId="77777777" w:rsidR="00584B03" w:rsidRPr="00584B03" w:rsidRDefault="00584B03" w:rsidP="00584B03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rFonts w:eastAsia="Webdings"/>
                <w:sz w:val="28"/>
                <w:szCs w:val="28"/>
              </w:rPr>
              <w:t></w:t>
            </w:r>
            <w:r w:rsidRPr="00584B03">
              <w:rPr>
                <w:sz w:val="28"/>
                <w:szCs w:val="28"/>
              </w:rPr>
              <w:t xml:space="preserve"> не    0</w:t>
            </w:r>
          </w:p>
        </w:tc>
      </w:tr>
      <w:tr w:rsidR="00584B03" w:rsidRPr="00C117DD" w14:paraId="47F07F14" w14:textId="77777777" w:rsidTr="00E31F0B">
        <w:trPr>
          <w:trHeight w:val="675"/>
        </w:trPr>
        <w:tc>
          <w:tcPr>
            <w:tcW w:w="8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C13731" w14:textId="712E2769" w:rsidR="00584B03" w:rsidRPr="007F2FC4" w:rsidRDefault="003012D6" w:rsidP="007C3538">
            <w:pPr>
              <w:pStyle w:val="Sadrajtabele"/>
              <w:numPr>
                <w:ilvl w:val="0"/>
                <w:numId w:val="1"/>
              </w:numPr>
              <w:ind w:left="209" w:firstLine="0"/>
              <w:jc w:val="both"/>
              <w:rPr>
                <w:color w:val="000000"/>
                <w:sz w:val="22"/>
                <w:szCs w:val="22"/>
              </w:rPr>
            </w:pPr>
            <w:r w:rsidRPr="007F2FC4">
              <w:rPr>
                <w:color w:val="000000"/>
                <w:sz w:val="22"/>
                <w:szCs w:val="22"/>
                <w:lang w:val="sr-Cyrl-CS"/>
              </w:rPr>
              <w:t xml:space="preserve">Да ли је предузеће или предузетник коме су ови послови поверени обезбедило </w:t>
            </w:r>
            <w:r w:rsidR="007E6B1D" w:rsidRPr="007F2FC4">
              <w:rPr>
                <w:color w:val="000000"/>
                <w:sz w:val="22"/>
                <w:szCs w:val="22"/>
                <w:lang w:val="sr-Cyrl-CS"/>
              </w:rPr>
              <w:t>уклањање снега и леда са пијачних главних саобраћајница (зимско одржавање)</w:t>
            </w:r>
            <w:r w:rsidR="007C3538">
              <w:rPr>
                <w:color w:val="000000"/>
                <w:sz w:val="22"/>
                <w:szCs w:val="22"/>
                <w:lang w:val="sr-Cyrl-RS"/>
              </w:rPr>
              <w:t xml:space="preserve"> ?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6F3123" w14:textId="77777777" w:rsidR="00584B03" w:rsidRPr="00584B03" w:rsidRDefault="00584B03" w:rsidP="00584B03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sz w:val="28"/>
                <w:szCs w:val="28"/>
              </w:rPr>
              <w:t> да    2</w:t>
            </w:r>
          </w:p>
          <w:p w14:paraId="60BCD97D" w14:textId="77777777" w:rsidR="00584B03" w:rsidRPr="00584B03" w:rsidRDefault="00584B03" w:rsidP="00584B03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rFonts w:eastAsia="Webdings"/>
                <w:sz w:val="28"/>
                <w:szCs w:val="28"/>
              </w:rPr>
              <w:t></w:t>
            </w:r>
            <w:r w:rsidRPr="00584B03">
              <w:rPr>
                <w:sz w:val="28"/>
                <w:szCs w:val="28"/>
              </w:rPr>
              <w:t xml:space="preserve"> не    0</w:t>
            </w:r>
          </w:p>
        </w:tc>
      </w:tr>
      <w:tr w:rsidR="00584B03" w:rsidRPr="00C117DD" w14:paraId="31078D67" w14:textId="77777777" w:rsidTr="00E31F0B">
        <w:trPr>
          <w:trHeight w:val="675"/>
        </w:trPr>
        <w:tc>
          <w:tcPr>
            <w:tcW w:w="8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4806F7" w14:textId="2D7E143C" w:rsidR="007E6B1D" w:rsidRPr="007F2FC4" w:rsidRDefault="003012D6" w:rsidP="007C3538">
            <w:pPr>
              <w:pStyle w:val="Sadrajtabele"/>
              <w:numPr>
                <w:ilvl w:val="0"/>
                <w:numId w:val="1"/>
              </w:numPr>
              <w:ind w:left="209" w:firstLine="0"/>
              <w:jc w:val="both"/>
              <w:rPr>
                <w:color w:val="000000"/>
                <w:sz w:val="22"/>
                <w:szCs w:val="22"/>
              </w:rPr>
            </w:pPr>
            <w:r w:rsidRPr="007F2FC4">
              <w:rPr>
                <w:color w:val="000000"/>
                <w:sz w:val="22"/>
                <w:szCs w:val="22"/>
                <w:lang w:val="sr-Cyrl-CS"/>
              </w:rPr>
              <w:t xml:space="preserve">Да ли је предузеће или предузетник коме су ови послови поверени </w:t>
            </w:r>
            <w:r w:rsidR="007E6B1D" w:rsidRPr="007F2FC4">
              <w:rPr>
                <w:color w:val="000000"/>
                <w:sz w:val="22"/>
                <w:szCs w:val="22"/>
                <w:lang w:val="sr-Cyrl-CS"/>
              </w:rPr>
              <w:t>Забрани</w:t>
            </w:r>
            <w:r w:rsidRPr="007F2FC4">
              <w:rPr>
                <w:color w:val="000000"/>
                <w:sz w:val="22"/>
                <w:szCs w:val="22"/>
                <w:lang w:val="sr-Cyrl-CS"/>
              </w:rPr>
              <w:t>ло</w:t>
            </w:r>
            <w:r w:rsidR="007E6B1D" w:rsidRPr="007F2FC4">
              <w:rPr>
                <w:color w:val="000000"/>
                <w:sz w:val="22"/>
                <w:szCs w:val="22"/>
                <w:lang w:val="sr-Cyrl-CS"/>
              </w:rPr>
              <w:t xml:space="preserve"> продају робе на местима која нису одређена за продају те врсте робе и уклони</w:t>
            </w:r>
            <w:r w:rsidRPr="007F2FC4">
              <w:rPr>
                <w:color w:val="000000"/>
                <w:sz w:val="22"/>
                <w:szCs w:val="22"/>
                <w:lang w:val="sr-Cyrl-CS"/>
              </w:rPr>
              <w:t>ло</w:t>
            </w:r>
            <w:r w:rsidR="007E6B1D" w:rsidRPr="007F2FC4">
              <w:rPr>
                <w:color w:val="000000"/>
                <w:sz w:val="22"/>
                <w:szCs w:val="22"/>
                <w:lang w:val="sr-Cyrl-CS"/>
              </w:rPr>
              <w:t xml:space="preserve"> свако лице које врши продају робе на тим местима</w:t>
            </w:r>
            <w:r w:rsidRPr="007F2FC4">
              <w:rPr>
                <w:color w:val="000000"/>
                <w:sz w:val="22"/>
                <w:szCs w:val="22"/>
                <w:lang w:val="sr-Cyrl-CS"/>
              </w:rPr>
              <w:t>?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4036BB" w14:textId="77777777" w:rsidR="00584B03" w:rsidRPr="00584B03" w:rsidRDefault="00584B03" w:rsidP="00584B03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sz w:val="28"/>
                <w:szCs w:val="28"/>
              </w:rPr>
              <w:t> да    2</w:t>
            </w:r>
          </w:p>
          <w:p w14:paraId="3880674B" w14:textId="77777777" w:rsidR="00584B03" w:rsidRPr="00584B03" w:rsidRDefault="00584B03" w:rsidP="00584B03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rFonts w:eastAsia="Webdings"/>
                <w:sz w:val="28"/>
                <w:szCs w:val="28"/>
              </w:rPr>
              <w:t></w:t>
            </w:r>
            <w:r w:rsidRPr="00584B03">
              <w:rPr>
                <w:sz w:val="28"/>
                <w:szCs w:val="28"/>
              </w:rPr>
              <w:t xml:space="preserve"> не    0</w:t>
            </w:r>
          </w:p>
        </w:tc>
      </w:tr>
      <w:tr w:rsidR="00584B03" w:rsidRPr="00C117DD" w14:paraId="736B6560" w14:textId="77777777" w:rsidTr="00E31F0B">
        <w:trPr>
          <w:trHeight w:val="675"/>
        </w:trPr>
        <w:tc>
          <w:tcPr>
            <w:tcW w:w="8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C86424" w14:textId="71B493AF" w:rsidR="00584B03" w:rsidRPr="007F2FC4" w:rsidRDefault="003012D6" w:rsidP="007C3538">
            <w:pPr>
              <w:pStyle w:val="Sadrajtabele"/>
              <w:numPr>
                <w:ilvl w:val="0"/>
                <w:numId w:val="1"/>
              </w:numPr>
              <w:ind w:left="209" w:firstLine="0"/>
              <w:jc w:val="both"/>
              <w:rPr>
                <w:color w:val="000000"/>
                <w:sz w:val="22"/>
                <w:szCs w:val="22"/>
              </w:rPr>
            </w:pPr>
            <w:r w:rsidRPr="007F2FC4">
              <w:rPr>
                <w:color w:val="000000"/>
                <w:sz w:val="22"/>
                <w:szCs w:val="22"/>
                <w:lang w:val="sr-Cyrl-CS"/>
              </w:rPr>
              <w:t>Да ли је предузеће или предузетник коме су ови послови поверени</w:t>
            </w:r>
            <w:r w:rsidR="007F2FC4" w:rsidRPr="007F2FC4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 w:rsidR="007E6B1D" w:rsidRPr="007F2FC4">
              <w:rPr>
                <w:color w:val="000000"/>
                <w:sz w:val="22"/>
                <w:szCs w:val="22"/>
                <w:lang w:val="sr-Cyrl-CS"/>
              </w:rPr>
              <w:t>редовно одржава у чистом и исправном стању санитарне објекте и уређаје и по завршетку радног времена пијаце обезбеди</w:t>
            </w:r>
            <w:r w:rsidR="007F2FC4" w:rsidRPr="007F2FC4">
              <w:rPr>
                <w:color w:val="000000"/>
                <w:sz w:val="22"/>
                <w:szCs w:val="22"/>
                <w:lang w:val="sr-Cyrl-CS"/>
              </w:rPr>
              <w:t>ло</w:t>
            </w:r>
            <w:r w:rsidR="007E6B1D" w:rsidRPr="007F2FC4">
              <w:rPr>
                <w:color w:val="000000"/>
                <w:sz w:val="22"/>
                <w:szCs w:val="22"/>
                <w:lang w:val="sr-Cyrl-CS"/>
              </w:rPr>
              <w:t xml:space="preserve"> да се дезинфикују расхладне витрине, санитарни чвор, посуде за смеће и простор за посуде</w:t>
            </w:r>
            <w:r w:rsidR="007F2FC4" w:rsidRPr="007F2FC4">
              <w:rPr>
                <w:color w:val="000000"/>
                <w:sz w:val="22"/>
                <w:szCs w:val="22"/>
                <w:lang w:val="sr-Cyrl-CS"/>
              </w:rPr>
              <w:t>?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B663A3" w14:textId="77777777" w:rsidR="00584B03" w:rsidRPr="00584B03" w:rsidRDefault="00584B03" w:rsidP="00584B03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sz w:val="28"/>
                <w:szCs w:val="28"/>
              </w:rPr>
              <w:t> да    2</w:t>
            </w:r>
          </w:p>
          <w:p w14:paraId="5B1944A5" w14:textId="77777777" w:rsidR="00584B03" w:rsidRPr="00584B03" w:rsidRDefault="00584B03" w:rsidP="00584B03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rFonts w:eastAsia="Webdings"/>
                <w:sz w:val="28"/>
                <w:szCs w:val="28"/>
              </w:rPr>
              <w:t></w:t>
            </w:r>
            <w:r w:rsidRPr="00584B03">
              <w:rPr>
                <w:sz w:val="28"/>
                <w:szCs w:val="28"/>
              </w:rPr>
              <w:t xml:space="preserve"> не    0</w:t>
            </w:r>
          </w:p>
        </w:tc>
      </w:tr>
      <w:tr w:rsidR="00584B03" w:rsidRPr="00C117DD" w14:paraId="4A40F97E" w14:textId="77777777" w:rsidTr="00E31F0B">
        <w:trPr>
          <w:trHeight w:val="675"/>
        </w:trPr>
        <w:tc>
          <w:tcPr>
            <w:tcW w:w="8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D023E" w14:textId="72E20BA0" w:rsidR="00584B03" w:rsidRPr="00E33CEE" w:rsidRDefault="007C3538" w:rsidP="007C3538">
            <w:pPr>
              <w:pStyle w:val="Sadrajtabele"/>
              <w:numPr>
                <w:ilvl w:val="0"/>
                <w:numId w:val="1"/>
              </w:numPr>
              <w:ind w:left="209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Да ли је  п</w:t>
            </w:r>
            <w:r w:rsidR="00B53382" w:rsidRPr="00B53382">
              <w:rPr>
                <w:sz w:val="22"/>
                <w:szCs w:val="22"/>
                <w:lang w:val="sr-Cyrl-CS"/>
              </w:rPr>
              <w:t xml:space="preserve">ростор </w:t>
            </w:r>
            <w:r>
              <w:rPr>
                <w:sz w:val="22"/>
                <w:szCs w:val="22"/>
                <w:lang w:val="sr-Cyrl-CS"/>
              </w:rPr>
              <w:t xml:space="preserve">за догон стоке </w:t>
            </w:r>
            <w:r w:rsidR="00B53382" w:rsidRPr="00B53382">
              <w:rPr>
                <w:sz w:val="22"/>
                <w:szCs w:val="22"/>
                <w:lang w:val="sr-Cyrl-CS"/>
              </w:rPr>
              <w:t>ограђен</w:t>
            </w:r>
            <w:r>
              <w:rPr>
                <w:sz w:val="22"/>
                <w:szCs w:val="22"/>
                <w:lang w:val="sr-Cyrl-CS"/>
              </w:rPr>
              <w:t xml:space="preserve"> ?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EBF3CB" w14:textId="77777777" w:rsidR="00584B03" w:rsidRPr="00584B03" w:rsidRDefault="00584B03" w:rsidP="00584B03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sz w:val="28"/>
                <w:szCs w:val="28"/>
              </w:rPr>
              <w:t> да    2</w:t>
            </w:r>
          </w:p>
          <w:p w14:paraId="07F4828C" w14:textId="77777777" w:rsidR="00584B03" w:rsidRPr="00584B03" w:rsidRDefault="00584B03" w:rsidP="00584B03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rFonts w:eastAsia="Webdings"/>
                <w:sz w:val="28"/>
                <w:szCs w:val="28"/>
              </w:rPr>
              <w:t></w:t>
            </w:r>
            <w:r w:rsidRPr="00584B03">
              <w:rPr>
                <w:sz w:val="28"/>
                <w:szCs w:val="28"/>
              </w:rPr>
              <w:t xml:space="preserve"> не    0</w:t>
            </w:r>
          </w:p>
        </w:tc>
      </w:tr>
      <w:tr w:rsidR="00584B03" w:rsidRPr="00C117DD" w14:paraId="106D3E69" w14:textId="77777777" w:rsidTr="00E31F0B">
        <w:trPr>
          <w:trHeight w:val="675"/>
        </w:trPr>
        <w:tc>
          <w:tcPr>
            <w:tcW w:w="8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B03F4D" w14:textId="3FEC7E31" w:rsidR="00584B03" w:rsidRPr="00E33CEE" w:rsidRDefault="007C3538" w:rsidP="007C3538">
            <w:pPr>
              <w:pStyle w:val="Sadrajtabele"/>
              <w:numPr>
                <w:ilvl w:val="0"/>
                <w:numId w:val="1"/>
              </w:numPr>
              <w:ind w:left="209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lastRenderedPageBreak/>
              <w:t>Да ли п</w:t>
            </w:r>
            <w:r w:rsidRPr="00B53382">
              <w:rPr>
                <w:sz w:val="22"/>
                <w:szCs w:val="22"/>
                <w:lang w:val="sr-Cyrl-CS"/>
              </w:rPr>
              <w:t xml:space="preserve">ростор </w:t>
            </w:r>
            <w:r>
              <w:rPr>
                <w:sz w:val="22"/>
                <w:szCs w:val="22"/>
                <w:lang w:val="sr-Cyrl-CS"/>
              </w:rPr>
              <w:t>за догон стоке п</w:t>
            </w:r>
            <w:r w:rsidR="00B53382" w:rsidRPr="00B53382">
              <w:rPr>
                <w:sz w:val="22"/>
                <w:szCs w:val="22"/>
                <w:lang w:val="sr-Cyrl-CS"/>
              </w:rPr>
              <w:t>осед</w:t>
            </w:r>
            <w:r>
              <w:rPr>
                <w:sz w:val="22"/>
                <w:szCs w:val="22"/>
                <w:lang w:val="sr-Cyrl-CS"/>
              </w:rPr>
              <w:t>ује</w:t>
            </w:r>
            <w:r w:rsidR="00B53382" w:rsidRPr="00B53382">
              <w:rPr>
                <w:sz w:val="22"/>
                <w:szCs w:val="22"/>
                <w:lang w:val="sr-Cyrl-CS"/>
              </w:rPr>
              <w:t xml:space="preserve"> баждарену вагу</w:t>
            </w:r>
            <w:r>
              <w:rPr>
                <w:sz w:val="22"/>
                <w:szCs w:val="22"/>
                <w:lang w:val="sr-Cyrl-CS"/>
              </w:rPr>
              <w:t xml:space="preserve"> ?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792F5C" w14:textId="77777777" w:rsidR="00584B03" w:rsidRPr="00584B03" w:rsidRDefault="00584B03" w:rsidP="00584B03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sz w:val="28"/>
                <w:szCs w:val="28"/>
              </w:rPr>
              <w:t> да    2</w:t>
            </w:r>
          </w:p>
          <w:p w14:paraId="791AB3B6" w14:textId="77777777" w:rsidR="00584B03" w:rsidRPr="00584B03" w:rsidRDefault="00584B03" w:rsidP="00584B03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rFonts w:eastAsia="Webdings"/>
                <w:sz w:val="28"/>
                <w:szCs w:val="28"/>
              </w:rPr>
              <w:t></w:t>
            </w:r>
            <w:r w:rsidRPr="00584B03">
              <w:rPr>
                <w:sz w:val="28"/>
                <w:szCs w:val="28"/>
              </w:rPr>
              <w:t xml:space="preserve"> не    0</w:t>
            </w:r>
          </w:p>
        </w:tc>
      </w:tr>
      <w:tr w:rsidR="00584B03" w:rsidRPr="00C117DD" w14:paraId="5FE50249" w14:textId="77777777" w:rsidTr="00E31F0B">
        <w:trPr>
          <w:trHeight w:val="675"/>
        </w:trPr>
        <w:tc>
          <w:tcPr>
            <w:tcW w:w="8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000E32" w14:textId="6EB1F517" w:rsidR="00584B03" w:rsidRPr="00E33CEE" w:rsidRDefault="007C3538" w:rsidP="007C3538">
            <w:pPr>
              <w:pStyle w:val="Sadrajtabele"/>
              <w:numPr>
                <w:ilvl w:val="0"/>
                <w:numId w:val="1"/>
              </w:numPr>
              <w:ind w:left="209" w:firstLine="0"/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Да ли  п</w:t>
            </w:r>
            <w:r w:rsidRPr="00B53382">
              <w:rPr>
                <w:sz w:val="22"/>
                <w:szCs w:val="22"/>
                <w:lang w:val="sr-Cyrl-CS"/>
              </w:rPr>
              <w:t xml:space="preserve">ростор </w:t>
            </w:r>
            <w:r>
              <w:rPr>
                <w:sz w:val="22"/>
                <w:szCs w:val="22"/>
                <w:lang w:val="sr-Cyrl-CS"/>
              </w:rPr>
              <w:t>за догон стоке поседује р</w:t>
            </w:r>
            <w:r w:rsidR="00B53382" w:rsidRPr="00B53382">
              <w:rPr>
                <w:sz w:val="22"/>
                <w:szCs w:val="22"/>
                <w:lang w:val="sr-Cyrl-CS"/>
              </w:rPr>
              <w:t>ампу за утовар стоке</w:t>
            </w:r>
            <w:r>
              <w:rPr>
                <w:sz w:val="22"/>
                <w:szCs w:val="22"/>
                <w:lang w:val="sr-Cyrl-CS"/>
              </w:rPr>
              <w:t xml:space="preserve"> ?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2D7C03" w14:textId="77777777" w:rsidR="00584B03" w:rsidRPr="00584B03" w:rsidRDefault="00584B03" w:rsidP="00584B03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sz w:val="28"/>
                <w:szCs w:val="28"/>
              </w:rPr>
              <w:t> да    2</w:t>
            </w:r>
          </w:p>
          <w:p w14:paraId="0EFB75DB" w14:textId="77777777" w:rsidR="00584B03" w:rsidRPr="00584B03" w:rsidRDefault="00584B03" w:rsidP="00584B03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rFonts w:eastAsia="Webdings"/>
                <w:sz w:val="28"/>
                <w:szCs w:val="28"/>
              </w:rPr>
              <w:t></w:t>
            </w:r>
            <w:r w:rsidRPr="00584B03">
              <w:rPr>
                <w:sz w:val="28"/>
                <w:szCs w:val="28"/>
              </w:rPr>
              <w:t xml:space="preserve"> не    0</w:t>
            </w:r>
          </w:p>
        </w:tc>
      </w:tr>
      <w:tr w:rsidR="00584B03" w:rsidRPr="00C117DD" w14:paraId="61F4AA77" w14:textId="77777777" w:rsidTr="00E31F0B">
        <w:trPr>
          <w:trHeight w:val="675"/>
        </w:trPr>
        <w:tc>
          <w:tcPr>
            <w:tcW w:w="8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959F68" w14:textId="3C1464A6" w:rsidR="00584B03" w:rsidRPr="00E33CEE" w:rsidRDefault="007C3538" w:rsidP="007C3538">
            <w:pPr>
              <w:pStyle w:val="Sadrajtabele"/>
              <w:numPr>
                <w:ilvl w:val="0"/>
                <w:numId w:val="1"/>
              </w:numPr>
              <w:ind w:left="209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Да ли  п</w:t>
            </w:r>
            <w:r w:rsidRPr="00B53382">
              <w:rPr>
                <w:sz w:val="22"/>
                <w:szCs w:val="22"/>
                <w:lang w:val="sr-Cyrl-CS"/>
              </w:rPr>
              <w:t xml:space="preserve">ростор </w:t>
            </w:r>
            <w:r>
              <w:rPr>
                <w:sz w:val="22"/>
                <w:szCs w:val="22"/>
                <w:lang w:val="sr-Cyrl-CS"/>
              </w:rPr>
              <w:t>за догон стоке поседује с</w:t>
            </w:r>
            <w:r w:rsidR="00B53382" w:rsidRPr="00B53382">
              <w:rPr>
                <w:sz w:val="22"/>
                <w:szCs w:val="22"/>
                <w:lang w:val="sr-Cyrl-CS"/>
              </w:rPr>
              <w:t>тубове за везивање стоке</w:t>
            </w:r>
            <w:r>
              <w:rPr>
                <w:sz w:val="22"/>
                <w:szCs w:val="22"/>
                <w:lang w:val="sr-Cyrl-CS"/>
              </w:rPr>
              <w:t xml:space="preserve"> ?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114068" w14:textId="77777777" w:rsidR="00584B03" w:rsidRPr="00584B03" w:rsidRDefault="00584B03" w:rsidP="00584B03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sz w:val="28"/>
                <w:szCs w:val="28"/>
              </w:rPr>
              <w:t> да    2</w:t>
            </w:r>
          </w:p>
          <w:p w14:paraId="62E0B7B6" w14:textId="77777777" w:rsidR="00584B03" w:rsidRPr="00584B03" w:rsidRDefault="00584B03" w:rsidP="00584B03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rFonts w:eastAsia="Webdings"/>
                <w:sz w:val="28"/>
                <w:szCs w:val="28"/>
              </w:rPr>
              <w:t></w:t>
            </w:r>
            <w:r w:rsidRPr="00584B03">
              <w:rPr>
                <w:sz w:val="28"/>
                <w:szCs w:val="28"/>
              </w:rPr>
              <w:t xml:space="preserve"> не    0</w:t>
            </w:r>
          </w:p>
        </w:tc>
      </w:tr>
      <w:tr w:rsidR="00584B03" w:rsidRPr="00C117DD" w14:paraId="308DA01B" w14:textId="77777777" w:rsidTr="00E31F0B">
        <w:trPr>
          <w:trHeight w:val="675"/>
        </w:trPr>
        <w:tc>
          <w:tcPr>
            <w:tcW w:w="8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3C7FE9" w14:textId="7566005B" w:rsidR="00584B03" w:rsidRPr="00E33CEE" w:rsidRDefault="007C3538" w:rsidP="007C3538">
            <w:pPr>
              <w:pStyle w:val="Sadrajtabele"/>
              <w:numPr>
                <w:ilvl w:val="0"/>
                <w:numId w:val="1"/>
              </w:numPr>
              <w:ind w:left="209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Да ли  п</w:t>
            </w:r>
            <w:r w:rsidRPr="00B53382">
              <w:rPr>
                <w:sz w:val="22"/>
                <w:szCs w:val="22"/>
                <w:lang w:val="sr-Cyrl-CS"/>
              </w:rPr>
              <w:t xml:space="preserve">ростор </w:t>
            </w:r>
            <w:r>
              <w:rPr>
                <w:sz w:val="22"/>
                <w:szCs w:val="22"/>
                <w:lang w:val="sr-Cyrl-CS"/>
              </w:rPr>
              <w:t xml:space="preserve">за догон стоке поседује </w:t>
            </w:r>
            <w:r>
              <w:rPr>
                <w:color w:val="000000"/>
                <w:sz w:val="22"/>
                <w:szCs w:val="22"/>
                <w:lang w:val="sr-Cyrl-CS"/>
              </w:rPr>
              <w:t>к</w:t>
            </w:r>
            <w:r w:rsidR="00B53382" w:rsidRPr="00B53382">
              <w:rPr>
                <w:color w:val="000000"/>
                <w:sz w:val="22"/>
                <w:szCs w:val="22"/>
                <w:lang w:val="sr-Cyrl-CS"/>
              </w:rPr>
              <w:t>ућицу за ветеринарског инспектора</w:t>
            </w:r>
            <w:r>
              <w:rPr>
                <w:color w:val="000000"/>
                <w:sz w:val="22"/>
                <w:szCs w:val="22"/>
                <w:lang w:val="sr-Cyrl-CS"/>
              </w:rPr>
              <w:t xml:space="preserve"> ?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03B79A" w14:textId="77777777" w:rsidR="00584B03" w:rsidRPr="00584B03" w:rsidRDefault="00584B03" w:rsidP="00584B03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sz w:val="28"/>
                <w:szCs w:val="28"/>
              </w:rPr>
              <w:t> да    2</w:t>
            </w:r>
          </w:p>
          <w:p w14:paraId="37A7845C" w14:textId="77777777" w:rsidR="00584B03" w:rsidRPr="00584B03" w:rsidRDefault="00584B03" w:rsidP="00584B03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rFonts w:eastAsia="Webdings"/>
                <w:sz w:val="28"/>
                <w:szCs w:val="28"/>
              </w:rPr>
              <w:t></w:t>
            </w:r>
            <w:r w:rsidRPr="00584B03">
              <w:rPr>
                <w:sz w:val="28"/>
                <w:szCs w:val="28"/>
              </w:rPr>
              <w:t xml:space="preserve"> не    0</w:t>
            </w:r>
          </w:p>
        </w:tc>
      </w:tr>
      <w:tr w:rsidR="00584B03" w:rsidRPr="00C117DD" w14:paraId="1BCC0717" w14:textId="77777777" w:rsidTr="00E31F0B">
        <w:trPr>
          <w:trHeight w:val="675"/>
        </w:trPr>
        <w:tc>
          <w:tcPr>
            <w:tcW w:w="8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43E7C0" w14:textId="65288AE8" w:rsidR="00584B03" w:rsidRPr="00E33CEE" w:rsidRDefault="007C3538" w:rsidP="007C3538">
            <w:pPr>
              <w:pStyle w:val="Sadrajtabele"/>
              <w:numPr>
                <w:ilvl w:val="0"/>
                <w:numId w:val="1"/>
              </w:numPr>
              <w:ind w:left="209" w:firstLine="0"/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Да ли  п</w:t>
            </w:r>
            <w:r w:rsidRPr="00B53382">
              <w:rPr>
                <w:sz w:val="22"/>
                <w:szCs w:val="22"/>
                <w:lang w:val="sr-Cyrl-CS"/>
              </w:rPr>
              <w:t xml:space="preserve">ростор </w:t>
            </w:r>
            <w:r>
              <w:rPr>
                <w:sz w:val="22"/>
                <w:szCs w:val="22"/>
                <w:lang w:val="sr-Cyrl-CS"/>
              </w:rPr>
              <w:t>за догон стоке поседује п</w:t>
            </w:r>
            <w:r w:rsidR="00B53382" w:rsidRPr="00B53382">
              <w:rPr>
                <w:sz w:val="22"/>
                <w:szCs w:val="22"/>
                <w:lang w:val="sr-Cyrl-CS"/>
              </w:rPr>
              <w:t>ојила за стоку</w:t>
            </w:r>
            <w:r>
              <w:rPr>
                <w:sz w:val="22"/>
                <w:szCs w:val="22"/>
                <w:lang w:val="sr-Cyrl-CS"/>
              </w:rPr>
              <w:t xml:space="preserve"> ?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1E9693" w14:textId="77777777" w:rsidR="00584B03" w:rsidRPr="00584B03" w:rsidRDefault="00584B03" w:rsidP="00584B03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sz w:val="28"/>
                <w:szCs w:val="28"/>
              </w:rPr>
              <w:t> да    0</w:t>
            </w:r>
          </w:p>
          <w:p w14:paraId="3C837FD6" w14:textId="77777777" w:rsidR="00584B03" w:rsidRPr="00584B03" w:rsidRDefault="00584B03" w:rsidP="00584B03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rFonts w:eastAsia="Webdings"/>
                <w:sz w:val="28"/>
                <w:szCs w:val="28"/>
              </w:rPr>
              <w:t></w:t>
            </w:r>
            <w:r w:rsidRPr="00584B03">
              <w:rPr>
                <w:sz w:val="28"/>
                <w:szCs w:val="28"/>
              </w:rPr>
              <w:t xml:space="preserve"> не    2</w:t>
            </w:r>
          </w:p>
        </w:tc>
      </w:tr>
      <w:tr w:rsidR="00584B03" w:rsidRPr="00C117DD" w14:paraId="6A18E850" w14:textId="77777777" w:rsidTr="00E31F0B">
        <w:trPr>
          <w:trHeight w:val="675"/>
        </w:trPr>
        <w:tc>
          <w:tcPr>
            <w:tcW w:w="8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38C8BB" w14:textId="5F65DD31" w:rsidR="00584B03" w:rsidRPr="00E33CEE" w:rsidRDefault="007C3538" w:rsidP="007C3538">
            <w:pPr>
              <w:pStyle w:val="Sadrajtabele"/>
              <w:numPr>
                <w:ilvl w:val="0"/>
                <w:numId w:val="1"/>
              </w:numPr>
              <w:ind w:left="209" w:firstLine="0"/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Да ли  п</w:t>
            </w:r>
            <w:r w:rsidRPr="00B53382">
              <w:rPr>
                <w:sz w:val="22"/>
                <w:szCs w:val="22"/>
                <w:lang w:val="sr-Cyrl-CS"/>
              </w:rPr>
              <w:t xml:space="preserve">ростор </w:t>
            </w:r>
            <w:r>
              <w:rPr>
                <w:sz w:val="22"/>
                <w:szCs w:val="22"/>
                <w:lang w:val="sr-Cyrl-CS"/>
              </w:rPr>
              <w:t>за догон стоке поседује д</w:t>
            </w:r>
            <w:r w:rsidR="00B53382" w:rsidRPr="00B53382">
              <w:rPr>
                <w:sz w:val="22"/>
                <w:szCs w:val="22"/>
                <w:lang w:val="sr-Cyrl-CS"/>
              </w:rPr>
              <w:t>езинфекциона корита</w:t>
            </w:r>
            <w:r>
              <w:rPr>
                <w:sz w:val="22"/>
                <w:szCs w:val="22"/>
                <w:lang w:val="sr-Cyrl-CS"/>
              </w:rPr>
              <w:t xml:space="preserve"> ?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79A3CD" w14:textId="77777777" w:rsidR="00584B03" w:rsidRPr="00584B03" w:rsidRDefault="00584B03" w:rsidP="00584B03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sz w:val="28"/>
                <w:szCs w:val="28"/>
              </w:rPr>
              <w:t> да    0</w:t>
            </w:r>
          </w:p>
          <w:p w14:paraId="038D9850" w14:textId="77777777" w:rsidR="00584B03" w:rsidRPr="00584B03" w:rsidRDefault="00584B03" w:rsidP="00584B03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584B03">
              <w:rPr>
                <w:rFonts w:eastAsia="Webdings"/>
                <w:sz w:val="28"/>
                <w:szCs w:val="28"/>
              </w:rPr>
              <w:t></w:t>
            </w:r>
            <w:r w:rsidRPr="00584B03">
              <w:rPr>
                <w:sz w:val="28"/>
                <w:szCs w:val="28"/>
              </w:rPr>
              <w:t xml:space="preserve"> не    2</w:t>
            </w:r>
          </w:p>
        </w:tc>
      </w:tr>
    </w:tbl>
    <w:p w14:paraId="04003217" w14:textId="77777777" w:rsidR="006C4640" w:rsidRPr="00794830" w:rsidRDefault="006C4640">
      <w:bookmarkStart w:id="0" w:name="_Hlk181166921"/>
    </w:p>
    <w:p w14:paraId="168E5707" w14:textId="77777777" w:rsidR="00C117DD" w:rsidRPr="000937C2" w:rsidRDefault="00C117DD" w:rsidP="00C117DD">
      <w:pPr>
        <w:spacing w:before="360"/>
        <w:jc w:val="center"/>
        <w:rPr>
          <w:b/>
        </w:rPr>
      </w:pPr>
      <w:r>
        <w:rPr>
          <w:b/>
        </w:rPr>
        <w:t>РЕЗУЛТАТ НАДЗОРА У БОДОВИМА:</w:t>
      </w:r>
    </w:p>
    <w:p w14:paraId="6DAD63A2" w14:textId="77777777" w:rsidR="00C117DD" w:rsidRDefault="00C117DD" w:rsidP="00C117D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610"/>
      </w:tblGrid>
      <w:tr w:rsidR="00C117DD" w:rsidRPr="00FB5E42" w14:paraId="2615D1E3" w14:textId="77777777">
        <w:trPr>
          <w:trHeight w:val="550"/>
          <w:jc w:val="center"/>
        </w:trPr>
        <w:tc>
          <w:tcPr>
            <w:tcW w:w="2700" w:type="dxa"/>
            <w:vAlign w:val="center"/>
          </w:tcPr>
          <w:p w14:paraId="2FD4319E" w14:textId="77777777" w:rsidR="00C117DD" w:rsidRPr="00FB5E42" w:rsidRDefault="00C117DD" w:rsidP="00C117DD">
            <w:pPr>
              <w:jc w:val="center"/>
              <w:rPr>
                <w:b/>
              </w:rPr>
            </w:pPr>
            <w:r w:rsidRPr="00FB5E42">
              <w:rPr>
                <w:b/>
              </w:rPr>
              <w:t>Могући  број бодова</w:t>
            </w:r>
          </w:p>
        </w:tc>
        <w:tc>
          <w:tcPr>
            <w:tcW w:w="2610" w:type="dxa"/>
            <w:vAlign w:val="center"/>
          </w:tcPr>
          <w:p w14:paraId="7A80464C" w14:textId="77777777" w:rsidR="00C117DD" w:rsidRPr="004174AF" w:rsidRDefault="004174AF" w:rsidP="00397895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</w:tr>
    </w:tbl>
    <w:p w14:paraId="2E21CA1B" w14:textId="77777777" w:rsidR="00C117DD" w:rsidRPr="002162BE" w:rsidRDefault="00C117DD" w:rsidP="00C117D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3"/>
        <w:gridCol w:w="1537"/>
      </w:tblGrid>
      <w:tr w:rsidR="00C117DD" w:rsidRPr="002162BE" w14:paraId="283020E2" w14:textId="77777777">
        <w:trPr>
          <w:trHeight w:val="418"/>
          <w:jc w:val="center"/>
        </w:trPr>
        <w:tc>
          <w:tcPr>
            <w:tcW w:w="4303" w:type="dxa"/>
            <w:shd w:val="clear" w:color="auto" w:fill="auto"/>
            <w:vAlign w:val="center"/>
          </w:tcPr>
          <w:p w14:paraId="61534313" w14:textId="77777777" w:rsidR="00C117DD" w:rsidRPr="002162BE" w:rsidRDefault="00C117DD" w:rsidP="00C117DD">
            <w:pPr>
              <w:jc w:val="center"/>
              <w:rPr>
                <w:sz w:val="22"/>
                <w:szCs w:val="22"/>
              </w:rPr>
            </w:pPr>
            <w:r w:rsidRPr="002162BE">
              <w:rPr>
                <w:b/>
                <w:sz w:val="22"/>
                <w:szCs w:val="22"/>
              </w:rPr>
              <w:t xml:space="preserve">Надзором </w:t>
            </w:r>
            <w:r w:rsidRPr="002162BE">
              <w:rPr>
                <w:b/>
                <w:caps/>
                <w:sz w:val="22"/>
                <w:szCs w:val="22"/>
              </w:rPr>
              <w:t>утврђени број бодова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524124DD" w14:textId="77777777" w:rsidR="00C117DD" w:rsidRPr="002162BE" w:rsidRDefault="00C117DD" w:rsidP="00C117DD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</w:tr>
    </w:tbl>
    <w:p w14:paraId="596A3579" w14:textId="77777777" w:rsidR="00C117DD" w:rsidRPr="002162BE" w:rsidRDefault="00C117DD" w:rsidP="00C117DD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1362"/>
        <w:gridCol w:w="1134"/>
        <w:gridCol w:w="1134"/>
        <w:gridCol w:w="1205"/>
        <w:gridCol w:w="1285"/>
      </w:tblGrid>
      <w:tr w:rsidR="00C117DD" w:rsidRPr="002162BE" w14:paraId="32220A8D" w14:textId="77777777">
        <w:trPr>
          <w:trHeight w:val="328"/>
          <w:jc w:val="center"/>
        </w:trPr>
        <w:tc>
          <w:tcPr>
            <w:tcW w:w="1906" w:type="dxa"/>
            <w:shd w:val="clear" w:color="auto" w:fill="auto"/>
            <w:vAlign w:val="center"/>
          </w:tcPr>
          <w:p w14:paraId="5A9245B6" w14:textId="77777777" w:rsidR="00C117DD" w:rsidRPr="002162BE" w:rsidRDefault="00C117DD" w:rsidP="00C117DD">
            <w:pPr>
              <w:jc w:val="center"/>
              <w:rPr>
                <w:b/>
                <w:sz w:val="22"/>
                <w:szCs w:val="22"/>
              </w:rPr>
            </w:pPr>
            <w:r w:rsidRPr="002162BE">
              <w:rPr>
                <w:b/>
                <w:sz w:val="22"/>
                <w:szCs w:val="22"/>
              </w:rPr>
              <w:t>Степен ризика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8894064" w14:textId="77777777" w:rsidR="00C117DD" w:rsidRPr="002162BE" w:rsidRDefault="00C117DD" w:rsidP="00C117DD">
            <w:pPr>
              <w:jc w:val="center"/>
              <w:rPr>
                <w:b/>
                <w:sz w:val="22"/>
                <w:szCs w:val="22"/>
              </w:rPr>
            </w:pPr>
            <w:r w:rsidRPr="002162BE">
              <w:rPr>
                <w:b/>
                <w:sz w:val="22"/>
                <w:szCs w:val="22"/>
              </w:rPr>
              <w:t>Незнатан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781E0A" w14:textId="77777777" w:rsidR="00C117DD" w:rsidRPr="002162BE" w:rsidRDefault="00C117DD" w:rsidP="00C117DD">
            <w:pPr>
              <w:jc w:val="center"/>
              <w:rPr>
                <w:b/>
                <w:sz w:val="22"/>
                <w:szCs w:val="22"/>
              </w:rPr>
            </w:pPr>
            <w:r w:rsidRPr="002162BE">
              <w:rPr>
                <w:b/>
                <w:sz w:val="22"/>
                <w:szCs w:val="22"/>
              </w:rPr>
              <w:t>Низак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2513B8" w14:textId="77777777" w:rsidR="00C117DD" w:rsidRPr="002162BE" w:rsidRDefault="00C117DD" w:rsidP="00C117DD">
            <w:pPr>
              <w:jc w:val="center"/>
              <w:rPr>
                <w:b/>
                <w:sz w:val="22"/>
                <w:szCs w:val="22"/>
              </w:rPr>
            </w:pPr>
            <w:r w:rsidRPr="002162BE">
              <w:rPr>
                <w:b/>
                <w:sz w:val="22"/>
                <w:szCs w:val="22"/>
              </w:rPr>
              <w:t>Средњи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C722228" w14:textId="77777777" w:rsidR="00C117DD" w:rsidRPr="002162BE" w:rsidRDefault="00C117DD" w:rsidP="00C117DD">
            <w:pPr>
              <w:jc w:val="center"/>
              <w:rPr>
                <w:b/>
                <w:sz w:val="22"/>
                <w:szCs w:val="22"/>
              </w:rPr>
            </w:pPr>
            <w:r w:rsidRPr="002162BE">
              <w:rPr>
                <w:b/>
                <w:sz w:val="22"/>
                <w:szCs w:val="22"/>
              </w:rPr>
              <w:t>Висок</w:t>
            </w:r>
          </w:p>
        </w:tc>
        <w:tc>
          <w:tcPr>
            <w:tcW w:w="1285" w:type="dxa"/>
            <w:vAlign w:val="center"/>
          </w:tcPr>
          <w:p w14:paraId="619527BB" w14:textId="77777777" w:rsidR="00C117DD" w:rsidRPr="002162BE" w:rsidRDefault="00C117DD" w:rsidP="00C117DD">
            <w:pPr>
              <w:jc w:val="center"/>
              <w:rPr>
                <w:b/>
                <w:sz w:val="22"/>
                <w:szCs w:val="22"/>
              </w:rPr>
            </w:pPr>
            <w:r w:rsidRPr="002162BE">
              <w:rPr>
                <w:b/>
                <w:sz w:val="22"/>
                <w:szCs w:val="22"/>
              </w:rPr>
              <w:t>Критичан</w:t>
            </w:r>
          </w:p>
        </w:tc>
      </w:tr>
      <w:tr w:rsidR="00C117DD" w:rsidRPr="002162BE" w14:paraId="332B7315" w14:textId="77777777">
        <w:trPr>
          <w:trHeight w:val="328"/>
          <w:jc w:val="center"/>
        </w:trPr>
        <w:tc>
          <w:tcPr>
            <w:tcW w:w="1906" w:type="dxa"/>
            <w:shd w:val="clear" w:color="auto" w:fill="auto"/>
          </w:tcPr>
          <w:p w14:paraId="5EFB7FFD" w14:textId="77777777" w:rsidR="00C117DD" w:rsidRPr="002162BE" w:rsidRDefault="00C117DD" w:rsidP="00C117DD">
            <w:pPr>
              <w:ind w:right="-92"/>
              <w:jc w:val="center"/>
              <w:rPr>
                <w:b/>
                <w:sz w:val="22"/>
                <w:szCs w:val="22"/>
              </w:rPr>
            </w:pPr>
            <w:r w:rsidRPr="002162BE">
              <w:rPr>
                <w:b/>
                <w:sz w:val="22"/>
                <w:szCs w:val="22"/>
              </w:rPr>
              <w:t>Број бодова</w:t>
            </w:r>
          </w:p>
        </w:tc>
        <w:tc>
          <w:tcPr>
            <w:tcW w:w="1362" w:type="dxa"/>
            <w:shd w:val="clear" w:color="auto" w:fill="auto"/>
          </w:tcPr>
          <w:p w14:paraId="7169F2A9" w14:textId="77777777" w:rsidR="00C117DD" w:rsidRPr="004174AF" w:rsidRDefault="004174AF" w:rsidP="004174AF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  <w:r w:rsidR="000E499F">
              <w:rPr>
                <w:b/>
              </w:rPr>
              <w:t>-</w:t>
            </w:r>
            <w:r>
              <w:rPr>
                <w:b/>
              </w:rPr>
              <w:t>62</w:t>
            </w:r>
          </w:p>
        </w:tc>
        <w:tc>
          <w:tcPr>
            <w:tcW w:w="1134" w:type="dxa"/>
            <w:shd w:val="clear" w:color="auto" w:fill="auto"/>
          </w:tcPr>
          <w:p w14:paraId="088F30DD" w14:textId="77777777" w:rsidR="00C117DD" w:rsidRPr="004174AF" w:rsidRDefault="004174AF" w:rsidP="004174AF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  <w:r w:rsidR="00397895" w:rsidRPr="00397895">
              <w:rPr>
                <w:b/>
              </w:rPr>
              <w:t xml:space="preserve"> - </w:t>
            </w:r>
            <w:r>
              <w:rPr>
                <w:b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14:paraId="78523E50" w14:textId="77777777" w:rsidR="00C117DD" w:rsidRPr="004174AF" w:rsidRDefault="004174AF" w:rsidP="004174AF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2474B8" w:rsidRPr="002474B8">
              <w:rPr>
                <w:b/>
              </w:rPr>
              <w:t xml:space="preserve"> -</w:t>
            </w:r>
            <w:r>
              <w:rPr>
                <w:b/>
              </w:rPr>
              <w:t>45</w:t>
            </w:r>
          </w:p>
        </w:tc>
        <w:tc>
          <w:tcPr>
            <w:tcW w:w="1205" w:type="dxa"/>
            <w:shd w:val="clear" w:color="auto" w:fill="auto"/>
          </w:tcPr>
          <w:p w14:paraId="062D6D77" w14:textId="77777777" w:rsidR="00C117DD" w:rsidRPr="004174AF" w:rsidRDefault="004174AF" w:rsidP="004174AF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2474B8" w:rsidRPr="002474B8">
              <w:rPr>
                <w:b/>
              </w:rPr>
              <w:t xml:space="preserve"> -</w:t>
            </w:r>
            <w:r>
              <w:rPr>
                <w:b/>
              </w:rPr>
              <w:t>35</w:t>
            </w:r>
          </w:p>
        </w:tc>
        <w:tc>
          <w:tcPr>
            <w:tcW w:w="1285" w:type="dxa"/>
          </w:tcPr>
          <w:p w14:paraId="17CD1F03" w14:textId="77777777" w:rsidR="00C117DD" w:rsidRPr="004174AF" w:rsidRDefault="002474B8" w:rsidP="004174AF">
            <w:pPr>
              <w:jc w:val="center"/>
              <w:rPr>
                <w:b/>
              </w:rPr>
            </w:pPr>
            <w:r w:rsidRPr="002474B8">
              <w:rPr>
                <w:b/>
              </w:rPr>
              <w:t xml:space="preserve">0 - </w:t>
            </w:r>
            <w:r w:rsidR="004174AF">
              <w:rPr>
                <w:b/>
              </w:rPr>
              <w:t>25</w:t>
            </w:r>
          </w:p>
        </w:tc>
      </w:tr>
    </w:tbl>
    <w:p w14:paraId="24EAC0ED" w14:textId="77777777" w:rsidR="00C117DD" w:rsidRPr="002365D3" w:rsidRDefault="00C117DD" w:rsidP="00C117DD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982"/>
        <w:gridCol w:w="1982"/>
        <w:gridCol w:w="1982"/>
        <w:gridCol w:w="1982"/>
        <w:gridCol w:w="1982"/>
      </w:tblGrid>
      <w:tr w:rsidR="00C117DD" w:rsidRPr="000121CF" w14:paraId="3AA9ACF1" w14:textId="77777777" w:rsidTr="000121CF">
        <w:tc>
          <w:tcPr>
            <w:tcW w:w="9910" w:type="dxa"/>
            <w:gridSpan w:val="5"/>
            <w:shd w:val="clear" w:color="auto" w:fill="auto"/>
          </w:tcPr>
          <w:p w14:paraId="5CF804D6" w14:textId="77777777" w:rsidR="00C117DD" w:rsidRPr="000121CF" w:rsidRDefault="00C117DD" w:rsidP="000121CF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0121CF">
              <w:rPr>
                <w:b/>
                <w:sz w:val="22"/>
                <w:szCs w:val="22"/>
                <w:lang w:val="ru-RU"/>
              </w:rPr>
              <w:t>Степен ризика у односу на остварени број бодова је:</w:t>
            </w:r>
          </w:p>
          <w:p w14:paraId="31DE5D2F" w14:textId="77777777" w:rsidR="00C117DD" w:rsidRPr="000121CF" w:rsidRDefault="00C117DD" w:rsidP="000121CF">
            <w:pPr>
              <w:jc w:val="both"/>
              <w:rPr>
                <w:sz w:val="22"/>
                <w:szCs w:val="22"/>
              </w:rPr>
            </w:pPr>
          </w:p>
        </w:tc>
      </w:tr>
      <w:tr w:rsidR="00C117DD" w:rsidRPr="000121CF" w14:paraId="25BADF9A" w14:textId="77777777" w:rsidTr="000121CF">
        <w:tc>
          <w:tcPr>
            <w:tcW w:w="1982" w:type="dxa"/>
            <w:shd w:val="clear" w:color="auto" w:fill="auto"/>
          </w:tcPr>
          <w:p w14:paraId="1A5C5D5D" w14:textId="77777777" w:rsidR="00C117DD" w:rsidRPr="000121CF" w:rsidRDefault="00064A5A" w:rsidP="000121CF">
            <w:pPr>
              <w:jc w:val="both"/>
              <w:rPr>
                <w:sz w:val="22"/>
                <w:szCs w:val="22"/>
              </w:rPr>
            </w:pPr>
            <w:r w:rsidRPr="000121C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7DD" w:rsidRPr="000121CF">
              <w:rPr>
                <w:sz w:val="22"/>
                <w:szCs w:val="22"/>
              </w:rPr>
              <w:instrText xml:space="preserve"> FORMCHECKBOX </w:instrText>
            </w:r>
            <w:r w:rsidRPr="000121CF">
              <w:rPr>
                <w:sz w:val="22"/>
                <w:szCs w:val="22"/>
              </w:rPr>
            </w:r>
            <w:r w:rsidRPr="000121CF">
              <w:rPr>
                <w:sz w:val="22"/>
                <w:szCs w:val="22"/>
              </w:rPr>
              <w:fldChar w:fldCharType="separate"/>
            </w:r>
            <w:r w:rsidRPr="000121CF">
              <w:rPr>
                <w:sz w:val="22"/>
                <w:szCs w:val="22"/>
              </w:rPr>
              <w:fldChar w:fldCharType="end"/>
            </w:r>
            <w:r w:rsidR="00C117DD" w:rsidRPr="000121CF">
              <w:rPr>
                <w:sz w:val="22"/>
                <w:szCs w:val="22"/>
              </w:rPr>
              <w:t xml:space="preserve"> незнатан</w:t>
            </w:r>
          </w:p>
        </w:tc>
        <w:tc>
          <w:tcPr>
            <w:tcW w:w="1982" w:type="dxa"/>
            <w:shd w:val="clear" w:color="auto" w:fill="auto"/>
          </w:tcPr>
          <w:p w14:paraId="64767B05" w14:textId="77777777" w:rsidR="00C117DD" w:rsidRPr="000121CF" w:rsidRDefault="00064A5A" w:rsidP="000121CF">
            <w:pPr>
              <w:jc w:val="both"/>
              <w:rPr>
                <w:sz w:val="22"/>
                <w:szCs w:val="22"/>
              </w:rPr>
            </w:pPr>
            <w:r w:rsidRPr="000121C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7DD" w:rsidRPr="000121CF">
              <w:rPr>
                <w:sz w:val="22"/>
                <w:szCs w:val="22"/>
              </w:rPr>
              <w:instrText xml:space="preserve"> FORMCHECKBOX </w:instrText>
            </w:r>
            <w:r w:rsidRPr="000121CF">
              <w:rPr>
                <w:sz w:val="22"/>
                <w:szCs w:val="22"/>
              </w:rPr>
            </w:r>
            <w:r w:rsidRPr="000121CF">
              <w:rPr>
                <w:sz w:val="22"/>
                <w:szCs w:val="22"/>
              </w:rPr>
              <w:fldChar w:fldCharType="separate"/>
            </w:r>
            <w:r w:rsidRPr="000121CF">
              <w:rPr>
                <w:sz w:val="22"/>
                <w:szCs w:val="22"/>
              </w:rPr>
              <w:fldChar w:fldCharType="end"/>
            </w:r>
            <w:r w:rsidR="00C117DD" w:rsidRPr="000121CF">
              <w:rPr>
                <w:sz w:val="22"/>
                <w:szCs w:val="22"/>
              </w:rPr>
              <w:t xml:space="preserve"> низак  </w:t>
            </w:r>
          </w:p>
        </w:tc>
        <w:tc>
          <w:tcPr>
            <w:tcW w:w="1982" w:type="dxa"/>
            <w:shd w:val="clear" w:color="auto" w:fill="auto"/>
          </w:tcPr>
          <w:p w14:paraId="305A5E89" w14:textId="77777777" w:rsidR="00C117DD" w:rsidRPr="000121CF" w:rsidRDefault="00064A5A" w:rsidP="000121CF">
            <w:pPr>
              <w:jc w:val="both"/>
              <w:rPr>
                <w:sz w:val="22"/>
                <w:szCs w:val="22"/>
              </w:rPr>
            </w:pPr>
            <w:r w:rsidRPr="000121C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7DD" w:rsidRPr="000121CF">
              <w:rPr>
                <w:sz w:val="22"/>
                <w:szCs w:val="22"/>
              </w:rPr>
              <w:instrText xml:space="preserve"> FORMCHECKBOX </w:instrText>
            </w:r>
            <w:r w:rsidRPr="000121CF">
              <w:rPr>
                <w:sz w:val="22"/>
                <w:szCs w:val="22"/>
              </w:rPr>
            </w:r>
            <w:r w:rsidRPr="000121CF">
              <w:rPr>
                <w:sz w:val="22"/>
                <w:szCs w:val="22"/>
              </w:rPr>
              <w:fldChar w:fldCharType="separate"/>
            </w:r>
            <w:r w:rsidRPr="000121CF">
              <w:rPr>
                <w:sz w:val="22"/>
                <w:szCs w:val="22"/>
              </w:rPr>
              <w:fldChar w:fldCharType="end"/>
            </w:r>
            <w:r w:rsidR="00C117DD" w:rsidRPr="000121CF">
              <w:rPr>
                <w:sz w:val="22"/>
                <w:szCs w:val="22"/>
              </w:rPr>
              <w:t xml:space="preserve"> средњи</w:t>
            </w:r>
          </w:p>
        </w:tc>
        <w:tc>
          <w:tcPr>
            <w:tcW w:w="1982" w:type="dxa"/>
            <w:shd w:val="clear" w:color="auto" w:fill="auto"/>
          </w:tcPr>
          <w:p w14:paraId="15E980F1" w14:textId="77777777" w:rsidR="00C117DD" w:rsidRPr="000121CF" w:rsidRDefault="00064A5A" w:rsidP="000121CF">
            <w:pPr>
              <w:jc w:val="both"/>
              <w:rPr>
                <w:sz w:val="22"/>
                <w:szCs w:val="22"/>
              </w:rPr>
            </w:pPr>
            <w:r w:rsidRPr="000121C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7DD" w:rsidRPr="000121CF">
              <w:rPr>
                <w:sz w:val="22"/>
                <w:szCs w:val="22"/>
              </w:rPr>
              <w:instrText xml:space="preserve"> FORMCHECKBOX </w:instrText>
            </w:r>
            <w:r w:rsidRPr="000121CF">
              <w:rPr>
                <w:sz w:val="22"/>
                <w:szCs w:val="22"/>
              </w:rPr>
            </w:r>
            <w:r w:rsidRPr="000121CF">
              <w:rPr>
                <w:sz w:val="22"/>
                <w:szCs w:val="22"/>
              </w:rPr>
              <w:fldChar w:fldCharType="separate"/>
            </w:r>
            <w:r w:rsidRPr="000121CF">
              <w:rPr>
                <w:sz w:val="22"/>
                <w:szCs w:val="22"/>
              </w:rPr>
              <w:fldChar w:fldCharType="end"/>
            </w:r>
            <w:r w:rsidR="00C117DD" w:rsidRPr="000121CF">
              <w:rPr>
                <w:sz w:val="22"/>
                <w:szCs w:val="22"/>
              </w:rPr>
              <w:t xml:space="preserve"> висок</w:t>
            </w:r>
          </w:p>
        </w:tc>
        <w:tc>
          <w:tcPr>
            <w:tcW w:w="1982" w:type="dxa"/>
            <w:shd w:val="clear" w:color="auto" w:fill="auto"/>
          </w:tcPr>
          <w:p w14:paraId="3A0468DB" w14:textId="77777777" w:rsidR="00C117DD" w:rsidRPr="000121CF" w:rsidRDefault="00064A5A" w:rsidP="000121CF">
            <w:pPr>
              <w:jc w:val="both"/>
              <w:rPr>
                <w:sz w:val="22"/>
                <w:szCs w:val="22"/>
              </w:rPr>
            </w:pPr>
            <w:r w:rsidRPr="000121C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7DD" w:rsidRPr="000121CF">
              <w:rPr>
                <w:sz w:val="22"/>
                <w:szCs w:val="22"/>
              </w:rPr>
              <w:instrText xml:space="preserve"> FORMCHECKBOX </w:instrText>
            </w:r>
            <w:r w:rsidRPr="000121CF">
              <w:rPr>
                <w:sz w:val="22"/>
                <w:szCs w:val="22"/>
              </w:rPr>
            </w:r>
            <w:r w:rsidRPr="000121CF">
              <w:rPr>
                <w:sz w:val="22"/>
                <w:szCs w:val="22"/>
              </w:rPr>
              <w:fldChar w:fldCharType="separate"/>
            </w:r>
            <w:r w:rsidRPr="000121CF">
              <w:rPr>
                <w:sz w:val="22"/>
                <w:szCs w:val="22"/>
              </w:rPr>
              <w:fldChar w:fldCharType="end"/>
            </w:r>
            <w:r w:rsidR="00C117DD" w:rsidRPr="000121CF">
              <w:rPr>
                <w:sz w:val="22"/>
                <w:szCs w:val="22"/>
              </w:rPr>
              <w:t xml:space="preserve"> критичан</w:t>
            </w:r>
          </w:p>
          <w:p w14:paraId="56376217" w14:textId="77777777" w:rsidR="00C117DD" w:rsidRPr="000121CF" w:rsidRDefault="00C117DD" w:rsidP="000121CF">
            <w:pPr>
              <w:jc w:val="both"/>
              <w:rPr>
                <w:sz w:val="22"/>
                <w:szCs w:val="22"/>
              </w:rPr>
            </w:pPr>
          </w:p>
        </w:tc>
      </w:tr>
    </w:tbl>
    <w:p w14:paraId="0D20E938" w14:textId="77777777" w:rsidR="00C117DD" w:rsidRPr="002365D3" w:rsidRDefault="00C117DD" w:rsidP="00C117DD">
      <w:pPr>
        <w:jc w:val="both"/>
        <w:rPr>
          <w:sz w:val="22"/>
          <w:szCs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3537"/>
        <w:gridCol w:w="3402"/>
      </w:tblGrid>
      <w:tr w:rsidR="00C117DD" w:rsidRPr="002365D3" w14:paraId="687E530B" w14:textId="77777777" w:rsidTr="009B6F80"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29FCDC1" w14:textId="77777777" w:rsidR="00C117DD" w:rsidRPr="00746F16" w:rsidRDefault="00C117DD" w:rsidP="00C117DD">
            <w:pPr>
              <w:overflowPunct w:val="0"/>
              <w:autoSpaceDE w:val="0"/>
              <w:autoSpaceDN w:val="0"/>
              <w:adjustRightInd w:val="0"/>
              <w:ind w:firstLine="279"/>
              <w:jc w:val="center"/>
              <w:rPr>
                <w:bCs/>
                <w:color w:val="000000"/>
                <w:sz w:val="22"/>
                <w:szCs w:val="22"/>
                <w:lang w:eastAsia="de-DE"/>
              </w:rPr>
            </w:pPr>
            <w:r>
              <w:rPr>
                <w:bCs/>
                <w:sz w:val="22"/>
                <w:szCs w:val="22"/>
              </w:rPr>
              <w:t>Субјект надзора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07A538BD" w14:textId="77777777" w:rsidR="00C117DD" w:rsidRPr="002365D3" w:rsidRDefault="002474B8" w:rsidP="002474B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de-DE"/>
              </w:rPr>
            </w:pPr>
            <w:r>
              <w:rPr>
                <w:bCs/>
                <w:color w:val="000000"/>
                <w:sz w:val="22"/>
                <w:szCs w:val="22"/>
                <w:lang w:eastAsia="de-DE"/>
              </w:rPr>
              <w:t>Комунални</w:t>
            </w:r>
            <w:r w:rsidR="00C117DD">
              <w:rPr>
                <w:bCs/>
                <w:color w:val="000000"/>
                <w:sz w:val="22"/>
                <w:szCs w:val="22"/>
                <w:lang w:eastAsia="de-DE"/>
              </w:rPr>
              <w:t xml:space="preserve"> </w:t>
            </w:r>
            <w:r w:rsidR="00C117DD" w:rsidRPr="002365D3">
              <w:rPr>
                <w:bCs/>
                <w:color w:val="000000"/>
                <w:sz w:val="22"/>
                <w:szCs w:val="22"/>
                <w:lang w:eastAsia="de-DE"/>
              </w:rPr>
              <w:t xml:space="preserve"> инспектори</w:t>
            </w:r>
          </w:p>
        </w:tc>
      </w:tr>
      <w:tr w:rsidR="00C117DD" w:rsidRPr="002365D3" w14:paraId="1042BBAA" w14:textId="77777777"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44C987" w14:textId="77777777" w:rsidR="00C117DD" w:rsidRPr="002365D3" w:rsidRDefault="00C117DD" w:rsidP="00C117DD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de-DE"/>
              </w:rPr>
            </w:pPr>
            <w:r w:rsidRPr="002365D3">
              <w:rPr>
                <w:bCs/>
                <w:color w:val="000000"/>
                <w:sz w:val="22"/>
                <w:szCs w:val="22"/>
                <w:lang w:eastAsia="de-DE"/>
              </w:rPr>
              <w:t>Име и презиме</w:t>
            </w:r>
            <w:r w:rsidRPr="002365D3">
              <w:rPr>
                <w:sz w:val="22"/>
                <w:szCs w:val="22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1589" w14:textId="77777777" w:rsidR="00C117DD" w:rsidRPr="002365D3" w:rsidRDefault="00C117DD" w:rsidP="00C117DD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de-DE"/>
              </w:rPr>
            </w:pPr>
            <w:r w:rsidRPr="002365D3">
              <w:rPr>
                <w:bCs/>
                <w:color w:val="000000"/>
                <w:sz w:val="22"/>
                <w:szCs w:val="22"/>
                <w:lang w:eastAsia="de-DE"/>
              </w:rPr>
              <w:t>Радно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EB0C46" w14:textId="77777777" w:rsidR="00C117DD" w:rsidRPr="002365D3" w:rsidRDefault="00C117DD" w:rsidP="00C117DD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de-DE"/>
              </w:rPr>
            </w:pPr>
            <w:r w:rsidRPr="002365D3">
              <w:rPr>
                <w:bCs/>
                <w:color w:val="000000"/>
                <w:sz w:val="22"/>
                <w:szCs w:val="22"/>
                <w:lang w:eastAsia="de-DE"/>
              </w:rPr>
              <w:t>Име и презиме</w:t>
            </w:r>
          </w:p>
        </w:tc>
      </w:tr>
      <w:tr w:rsidR="00C117DD" w:rsidRPr="002365D3" w14:paraId="29B9B64E" w14:textId="77777777">
        <w:trPr>
          <w:trHeight w:val="555"/>
        </w:trPr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2154" w14:textId="77777777" w:rsidR="00C117DD" w:rsidRPr="002365D3" w:rsidRDefault="00C117DD" w:rsidP="00C117DD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lang w:eastAsia="de-DE"/>
              </w:rPr>
            </w:pPr>
            <w:r w:rsidRPr="002365D3">
              <w:rPr>
                <w:bCs/>
                <w:color w:val="000000"/>
                <w:sz w:val="22"/>
                <w:szCs w:val="22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72AD" w14:textId="77777777" w:rsidR="00C117DD" w:rsidRPr="002365D3" w:rsidRDefault="00C117DD" w:rsidP="00C117DD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1124B3" w14:textId="77777777" w:rsidR="00C117DD" w:rsidRPr="002365D3" w:rsidRDefault="00C117DD" w:rsidP="00C117DD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lang w:eastAsia="de-DE"/>
              </w:rPr>
            </w:pPr>
            <w:r w:rsidRPr="002365D3">
              <w:rPr>
                <w:bCs/>
                <w:color w:val="000000"/>
                <w:sz w:val="22"/>
                <w:szCs w:val="22"/>
                <w:lang w:eastAsia="de-DE"/>
              </w:rPr>
              <w:t>1.</w:t>
            </w:r>
          </w:p>
        </w:tc>
      </w:tr>
      <w:tr w:rsidR="00C117DD" w:rsidRPr="002365D3" w14:paraId="21BD76EA" w14:textId="77777777">
        <w:trPr>
          <w:trHeight w:val="555"/>
        </w:trPr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888E" w14:textId="77777777" w:rsidR="00C117DD" w:rsidRPr="002365D3" w:rsidRDefault="00C117DD" w:rsidP="00C117DD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lang w:eastAsia="de-DE"/>
              </w:rPr>
            </w:pPr>
            <w:r w:rsidRPr="002365D3">
              <w:rPr>
                <w:bCs/>
                <w:color w:val="000000"/>
                <w:sz w:val="22"/>
                <w:szCs w:val="22"/>
                <w:lang w:eastAsia="de-DE"/>
              </w:rPr>
              <w:t xml:space="preserve">2.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8E98" w14:textId="77777777" w:rsidR="00C117DD" w:rsidRPr="002365D3" w:rsidRDefault="00C117DD" w:rsidP="00C117DD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6D4358" w14:textId="77777777" w:rsidR="00C117DD" w:rsidRPr="002365D3" w:rsidRDefault="00C117DD" w:rsidP="00C117DD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lang w:eastAsia="de-DE"/>
              </w:rPr>
            </w:pPr>
            <w:r w:rsidRPr="002365D3">
              <w:rPr>
                <w:bCs/>
                <w:color w:val="000000"/>
                <w:sz w:val="22"/>
                <w:szCs w:val="22"/>
                <w:lang w:eastAsia="de-DE"/>
              </w:rPr>
              <w:t>2.</w:t>
            </w:r>
          </w:p>
        </w:tc>
      </w:tr>
      <w:tr w:rsidR="00C117DD" w:rsidRPr="002365D3" w14:paraId="3E0F4376" w14:textId="77777777">
        <w:trPr>
          <w:trHeight w:val="32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7B0B7" w14:textId="77777777" w:rsidR="00C117DD" w:rsidRPr="002365D3" w:rsidRDefault="00C117DD" w:rsidP="00C117DD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lang w:eastAsia="de-DE"/>
              </w:rPr>
            </w:pPr>
            <w:r w:rsidRPr="002365D3">
              <w:rPr>
                <w:bCs/>
                <w:color w:val="000000"/>
                <w:sz w:val="22"/>
                <w:szCs w:val="22"/>
                <w:lang w:eastAsia="de-DE"/>
              </w:rPr>
              <w:t>Датум:</w:t>
            </w:r>
          </w:p>
          <w:p w14:paraId="7C936825" w14:textId="77777777" w:rsidR="00C117DD" w:rsidRPr="002365D3" w:rsidRDefault="00C117DD" w:rsidP="00C117DD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lang w:eastAsia="de-DE"/>
              </w:rPr>
            </w:pPr>
          </w:p>
        </w:tc>
      </w:tr>
    </w:tbl>
    <w:p w14:paraId="6A9BCE9F" w14:textId="77777777" w:rsidR="00C117DD" w:rsidRDefault="00C117DD" w:rsidP="00C117DD">
      <w:pPr>
        <w:jc w:val="both"/>
        <w:rPr>
          <w:b/>
        </w:rPr>
      </w:pPr>
    </w:p>
    <w:p w14:paraId="765291E9" w14:textId="77777777" w:rsidR="00C117DD" w:rsidRDefault="00C117DD" w:rsidP="00C117DD">
      <w:pPr>
        <w:jc w:val="both"/>
        <w:rPr>
          <w:b/>
        </w:rPr>
      </w:pPr>
    </w:p>
    <w:bookmarkEnd w:id="0"/>
    <w:p w14:paraId="58B483EA" w14:textId="77777777" w:rsidR="00914EBF" w:rsidRPr="00914EBF" w:rsidRDefault="00914EBF">
      <w:pPr>
        <w:rPr>
          <w:lang w:val="sr-Latn-CS"/>
        </w:rPr>
      </w:pPr>
    </w:p>
    <w:sectPr w:rsidR="00914EBF" w:rsidRPr="00914EBF" w:rsidSect="009B6F80">
      <w:headerReference w:type="default" r:id="rId9"/>
      <w:pgSz w:w="11906" w:h="16838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0580C" w14:textId="77777777" w:rsidR="004A1C08" w:rsidRDefault="004A1C08" w:rsidP="009B6F80">
      <w:r>
        <w:separator/>
      </w:r>
    </w:p>
  </w:endnote>
  <w:endnote w:type="continuationSeparator" w:id="0">
    <w:p w14:paraId="003D25B8" w14:textId="77777777" w:rsidR="004A1C08" w:rsidRDefault="004A1C08" w:rsidP="009B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91179" w14:textId="77777777" w:rsidR="004A1C08" w:rsidRDefault="004A1C08" w:rsidP="009B6F80">
      <w:r>
        <w:separator/>
      </w:r>
    </w:p>
  </w:footnote>
  <w:footnote w:type="continuationSeparator" w:id="0">
    <w:p w14:paraId="1D79DD21" w14:textId="77777777" w:rsidR="004A1C08" w:rsidRDefault="004A1C08" w:rsidP="009B6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94249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30DB69" w14:textId="3C9EB4DE" w:rsidR="009B6F80" w:rsidRDefault="002D0F82" w:rsidP="009B6F8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="009B6F80">
          <w:rPr>
            <w:noProof/>
          </w:rPr>
          <w:t xml:space="preserve">                                     </w:t>
        </w:r>
        <w:r w:rsidR="009B6F80">
          <w:rPr>
            <w:sz w:val="20"/>
            <w:szCs w:val="20"/>
          </w:rPr>
          <w:t>Идентификациони број листе   0</w:t>
        </w:r>
        <w:r>
          <w:rPr>
            <w:sz w:val="20"/>
            <w:szCs w:val="20"/>
          </w:rPr>
          <w:t>0</w:t>
        </w:r>
        <w:r w:rsidR="008C2003">
          <w:rPr>
            <w:sz w:val="20"/>
            <w:szCs w:val="20"/>
            <w:lang w:val="en-US"/>
          </w:rPr>
          <w:t>2</w:t>
        </w:r>
      </w:p>
    </w:sdtContent>
  </w:sdt>
  <w:p w14:paraId="7B5E4B1E" w14:textId="77777777" w:rsidR="009B6F80" w:rsidRDefault="009B6F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122CD"/>
    <w:multiLevelType w:val="hybridMultilevel"/>
    <w:tmpl w:val="0B32F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060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40"/>
    <w:rsid w:val="000121CF"/>
    <w:rsid w:val="00064A5A"/>
    <w:rsid w:val="000E499F"/>
    <w:rsid w:val="001421A9"/>
    <w:rsid w:val="00191090"/>
    <w:rsid w:val="002474B8"/>
    <w:rsid w:val="00297238"/>
    <w:rsid w:val="002D0F82"/>
    <w:rsid w:val="003012D6"/>
    <w:rsid w:val="003125C6"/>
    <w:rsid w:val="0032712F"/>
    <w:rsid w:val="00397895"/>
    <w:rsid w:val="003B4328"/>
    <w:rsid w:val="003E6B18"/>
    <w:rsid w:val="003F7F25"/>
    <w:rsid w:val="00400128"/>
    <w:rsid w:val="004079A7"/>
    <w:rsid w:val="004174AF"/>
    <w:rsid w:val="00422DBE"/>
    <w:rsid w:val="00453871"/>
    <w:rsid w:val="0047445B"/>
    <w:rsid w:val="004A1C08"/>
    <w:rsid w:val="004A71FB"/>
    <w:rsid w:val="004E7C00"/>
    <w:rsid w:val="00553DFC"/>
    <w:rsid w:val="005669D0"/>
    <w:rsid w:val="00584B03"/>
    <w:rsid w:val="005A5CD5"/>
    <w:rsid w:val="00636183"/>
    <w:rsid w:val="006A757B"/>
    <w:rsid w:val="006C4640"/>
    <w:rsid w:val="007364E3"/>
    <w:rsid w:val="007708E8"/>
    <w:rsid w:val="00776170"/>
    <w:rsid w:val="00785FCF"/>
    <w:rsid w:val="00794830"/>
    <w:rsid w:val="00795E61"/>
    <w:rsid w:val="007C3538"/>
    <w:rsid w:val="007E31BF"/>
    <w:rsid w:val="007E6B1D"/>
    <w:rsid w:val="007F2FC4"/>
    <w:rsid w:val="00820417"/>
    <w:rsid w:val="008A16B1"/>
    <w:rsid w:val="008C2003"/>
    <w:rsid w:val="008E0DCE"/>
    <w:rsid w:val="00914EBF"/>
    <w:rsid w:val="009B6F80"/>
    <w:rsid w:val="009F43AC"/>
    <w:rsid w:val="00A52106"/>
    <w:rsid w:val="00A729DB"/>
    <w:rsid w:val="00A8673B"/>
    <w:rsid w:val="00AC0F64"/>
    <w:rsid w:val="00AF1CC0"/>
    <w:rsid w:val="00B53382"/>
    <w:rsid w:val="00B61DDA"/>
    <w:rsid w:val="00B83FBE"/>
    <w:rsid w:val="00C117DD"/>
    <w:rsid w:val="00C5048A"/>
    <w:rsid w:val="00CB68EF"/>
    <w:rsid w:val="00CC7670"/>
    <w:rsid w:val="00D33EC1"/>
    <w:rsid w:val="00D6342F"/>
    <w:rsid w:val="00E17784"/>
    <w:rsid w:val="00E31F0B"/>
    <w:rsid w:val="00E33CEE"/>
    <w:rsid w:val="00E350B5"/>
    <w:rsid w:val="00F177BC"/>
    <w:rsid w:val="00F4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2A76517"/>
  <w15:docId w15:val="{26FA7CDA-9257-4AE3-9EB2-2F2AA475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5C6"/>
    <w:rPr>
      <w:sz w:val="24"/>
      <w:szCs w:val="24"/>
      <w:lang w:val="sr-Cyrl-CS" w:eastAsia="sr-Cyrl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2D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">
    <w:name w:val="Char Char Char Char Char Char Char Char Char"/>
    <w:basedOn w:val="Normal"/>
    <w:semiHidden/>
    <w:rsid w:val="00914EB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Paragraph">
    <w:name w:val="List Paragraph"/>
    <w:basedOn w:val="Normal"/>
    <w:qFormat/>
    <w:rsid w:val="00914E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rsid w:val="00C11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drajtabele">
    <w:name w:val="Sadržaj tabele"/>
    <w:basedOn w:val="Normal"/>
    <w:rsid w:val="003E6B18"/>
    <w:pPr>
      <w:suppressLineNumbers/>
      <w:suppressAutoHyphens/>
    </w:pPr>
    <w:rPr>
      <w:kern w:val="1"/>
      <w:lang w:val="en-US" w:eastAsia="ar-SA"/>
    </w:rPr>
  </w:style>
  <w:style w:type="paragraph" w:customStyle="1" w:styleId="TableContents">
    <w:name w:val="Table Contents"/>
    <w:basedOn w:val="Normal"/>
    <w:rsid w:val="00453871"/>
    <w:pPr>
      <w:suppressLineNumbers/>
      <w:suppressAutoHyphens/>
    </w:pPr>
    <w:rPr>
      <w:kern w:val="1"/>
      <w:lang w:val="en-US" w:eastAsia="ar-SA"/>
    </w:rPr>
  </w:style>
  <w:style w:type="character" w:customStyle="1" w:styleId="WW-Absatz-Standardschriftart111">
    <w:name w:val="WW-Absatz-Standardschriftart111"/>
    <w:rsid w:val="00CB68EF"/>
  </w:style>
  <w:style w:type="character" w:customStyle="1" w:styleId="WW-Absatz-Standardschriftart11">
    <w:name w:val="WW-Absatz-Standardschriftart11"/>
    <w:rsid w:val="00CB68EF"/>
  </w:style>
  <w:style w:type="paragraph" w:styleId="Header">
    <w:name w:val="header"/>
    <w:basedOn w:val="Normal"/>
    <w:link w:val="HeaderChar"/>
    <w:uiPriority w:val="99"/>
    <w:unhideWhenUsed/>
    <w:rsid w:val="009B6F8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F80"/>
    <w:rPr>
      <w:sz w:val="24"/>
      <w:szCs w:val="24"/>
      <w:lang w:val="sr-Cyrl-CS" w:eastAsia="sr-Cyrl-CS"/>
    </w:rPr>
  </w:style>
  <w:style w:type="paragraph" w:styleId="Footer">
    <w:name w:val="footer"/>
    <w:basedOn w:val="Normal"/>
    <w:link w:val="FooterChar"/>
    <w:uiPriority w:val="99"/>
    <w:unhideWhenUsed/>
    <w:rsid w:val="009B6F8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F80"/>
    <w:rPr>
      <w:sz w:val="24"/>
      <w:szCs w:val="24"/>
      <w:lang w:val="sr-Cyrl-CS" w:eastAsia="sr-Cyrl-CS"/>
    </w:rPr>
  </w:style>
  <w:style w:type="character" w:customStyle="1" w:styleId="Heading1Char">
    <w:name w:val="Heading 1 Char"/>
    <w:basedOn w:val="DefaultParagraphFont"/>
    <w:link w:val="Heading1"/>
    <w:uiPriority w:val="9"/>
    <w:rsid w:val="00422DB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7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B8FBB-F441-4414-B652-C1240DCE8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С р б и ј а</vt:lpstr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С р б и ј а</dc:title>
  <dc:creator>zoran.militarov</dc:creator>
  <cp:lastModifiedBy>Ivan Nikolić</cp:lastModifiedBy>
  <cp:revision>2</cp:revision>
  <cp:lastPrinted>2018-05-29T06:10:00Z</cp:lastPrinted>
  <dcterms:created xsi:type="dcterms:W3CDTF">2024-10-30T07:05:00Z</dcterms:created>
  <dcterms:modified xsi:type="dcterms:W3CDTF">2024-10-30T07:05:00Z</dcterms:modified>
</cp:coreProperties>
</file>